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89" w:rsidRPr="006308B4" w:rsidRDefault="00CE58C5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FF"/>
          <w:sz w:val="24"/>
          <w:szCs w:val="24"/>
        </w:rPr>
      </w:pPr>
      <w:bookmarkStart w:id="0" w:name="_GoBack"/>
      <w:bookmarkEnd w:id="0"/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>Wymagania edukacyjne dla klasy II</w:t>
      </w:r>
    </w:p>
    <w:p w:rsidR="006308B4" w:rsidRPr="006308B4" w:rsidRDefault="006308B4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FF"/>
          <w:sz w:val="24"/>
          <w:szCs w:val="24"/>
        </w:rPr>
      </w:pPr>
    </w:p>
    <w:p w:rsidR="00573589" w:rsidRPr="006308B4" w:rsidRDefault="00573589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8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FF8000"/>
          <w:sz w:val="24"/>
          <w:szCs w:val="24"/>
        </w:rPr>
        <w:t>EDUKACJA POLONISTYCZNA</w:t>
      </w:r>
    </w:p>
    <w:p w:rsidR="00573589" w:rsidRPr="006308B4" w:rsidRDefault="00573589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Słuchanie</w:t>
      </w:r>
    </w:p>
    <w:p w:rsidR="00075273" w:rsidRPr="006308B4" w:rsidRDefault="007C57FE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U</w:t>
      </w:r>
      <w:r w:rsidR="00075273" w:rsidRPr="006308B4">
        <w:rPr>
          <w:rFonts w:ascii="Times New Roman" w:hAnsi="Times New Roman" w:cs="Times New Roman"/>
          <w:color w:val="0033FF"/>
          <w:sz w:val="24"/>
          <w:szCs w:val="24"/>
        </w:rPr>
        <w:t>czeń</w:t>
      </w:r>
      <w:r w:rsidR="00890EC4" w:rsidRPr="006308B4">
        <w:rPr>
          <w:rFonts w:ascii="Times New Roman" w:hAnsi="Times New Roman" w:cs="Times New Roman"/>
          <w:color w:val="0033FF"/>
          <w:sz w:val="24"/>
          <w:szCs w:val="24"/>
        </w:rPr>
        <w:t>:</w:t>
      </w:r>
    </w:p>
    <w:p w:rsidR="00573589" w:rsidRPr="006308B4" w:rsidRDefault="00573589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075273" w:rsidRPr="006308B4">
        <w:rPr>
          <w:rFonts w:ascii="Times New Roman" w:hAnsi="Times New Roman" w:cs="Times New Roman"/>
          <w:color w:val="000000"/>
          <w:sz w:val="24"/>
          <w:szCs w:val="24"/>
        </w:rPr>
        <w:t>Słucha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wypowiedzi nauczyciela, innych uc</w:t>
      </w:r>
      <w:r w:rsidR="00291F07">
        <w:rPr>
          <w:rFonts w:ascii="Times New Roman" w:hAnsi="Times New Roman" w:cs="Times New Roman"/>
          <w:color w:val="000000"/>
          <w:sz w:val="24"/>
          <w:szCs w:val="24"/>
        </w:rPr>
        <w:t xml:space="preserve">zniów, nagrań audycji i aktorów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jako</w:t>
      </w:r>
      <w:r w:rsidR="00291F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przykładów właściwego wysławiania się</w:t>
      </w:r>
      <w:r w:rsidR="00075273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w języku ojczystym.</w:t>
      </w:r>
    </w:p>
    <w:p w:rsidR="00573589" w:rsidRPr="006308B4" w:rsidRDefault="00573589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075273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Uważne słucha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czytanych krótkich tekstów w celu zapamiętania, a następnie jak najwierniejszego odtworzenia </w:t>
      </w:r>
      <w:r w:rsidR="00075273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ich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treści.</w:t>
      </w:r>
    </w:p>
    <w:p w:rsidR="00573589" w:rsidRPr="006308B4" w:rsidRDefault="00573589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075273" w:rsidRPr="006308B4">
        <w:rPr>
          <w:rFonts w:ascii="Times New Roman" w:hAnsi="Times New Roman" w:cs="Times New Roman"/>
          <w:color w:val="000000"/>
          <w:sz w:val="24"/>
          <w:szCs w:val="24"/>
        </w:rPr>
        <w:t>Słucha i wykonuje polecenia</w:t>
      </w:r>
    </w:p>
    <w:p w:rsidR="00573589" w:rsidRPr="006308B4" w:rsidRDefault="00573589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075273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Pyta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o znaczenie niezrozumiałych słów używanych przez nadawcę informacji.</w:t>
      </w:r>
    </w:p>
    <w:p w:rsidR="00573589" w:rsidRPr="006308B4" w:rsidRDefault="00573589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075273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Zachowuje kulturę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słuchania – życzliwe nastawienie do mówiącego; uszanowanie wyrażanych przez niego poglądów;</w:t>
      </w:r>
      <w:r w:rsidR="00075273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3589" w:rsidRPr="006308B4" w:rsidRDefault="00573589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Mówienie</w:t>
      </w:r>
    </w:p>
    <w:p w:rsidR="00573589" w:rsidRPr="006308B4" w:rsidRDefault="00573589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C77234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Rozmawia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z naucz</w:t>
      </w:r>
      <w:r w:rsidR="00C77234" w:rsidRPr="006308B4">
        <w:rPr>
          <w:rFonts w:ascii="Times New Roman" w:hAnsi="Times New Roman" w:cs="Times New Roman"/>
          <w:color w:val="000000"/>
          <w:sz w:val="24"/>
          <w:szCs w:val="24"/>
        </w:rPr>
        <w:t>ycielem i</w:t>
      </w:r>
      <w:r w:rsidR="007C57FE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234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dziećmi,  stawia pytania</w:t>
      </w:r>
    </w:p>
    <w:p w:rsidR="00573589" w:rsidRPr="006308B4" w:rsidRDefault="00573589" w:rsidP="007C5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Swobodn</w:t>
      </w:r>
      <w:r w:rsidR="00C77234" w:rsidRPr="006308B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e, samorzutn</w:t>
      </w:r>
      <w:r w:rsidR="00C77234" w:rsidRPr="006308B4">
        <w:rPr>
          <w:rFonts w:ascii="Times New Roman" w:hAnsi="Times New Roman" w:cs="Times New Roman"/>
          <w:color w:val="000000"/>
          <w:sz w:val="24"/>
          <w:szCs w:val="24"/>
        </w:rPr>
        <w:t>ie wypowiada się całymi zdaniami. Używa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zdań oznajmujących, pytających i rozkazujących</w:t>
      </w:r>
      <w:r w:rsidR="006357F1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234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wypowiada własne zdanie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w dyskusji</w:t>
      </w:r>
    </w:p>
    <w:p w:rsidR="00573589" w:rsidRPr="006308B4" w:rsidRDefault="00573589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C77234" w:rsidRPr="006308B4">
        <w:rPr>
          <w:rFonts w:ascii="Times New Roman" w:hAnsi="Times New Roman" w:cs="Times New Roman"/>
          <w:color w:val="000000"/>
          <w:sz w:val="24"/>
          <w:szCs w:val="24"/>
        </w:rPr>
        <w:t>Opowiada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treści obrazków i h</w:t>
      </w:r>
      <w:r w:rsidR="00C77234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istoryjek obrazkowych; nadaje tytuły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pojedynczym obrazkom i historyjkom </w:t>
      </w:r>
      <w:r w:rsidR="00890EC4" w:rsidRPr="006308B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jako</w:t>
      </w:r>
      <w:r w:rsidR="00890EC4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wdrażanie do zwięzłego ujmowania treści.</w:t>
      </w:r>
    </w:p>
    <w:p w:rsidR="00573589" w:rsidRPr="006308B4" w:rsidRDefault="00573589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890EC4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Opowiada własnymi słowami treść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krótkich tekstów czytanek, baśni, legend.</w:t>
      </w:r>
    </w:p>
    <w:p w:rsidR="00573589" w:rsidRPr="006308B4" w:rsidRDefault="00573589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291F07">
        <w:rPr>
          <w:rFonts w:ascii="Times New Roman" w:hAnsi="Times New Roman" w:cs="Times New Roman"/>
          <w:color w:val="000000"/>
          <w:sz w:val="24"/>
          <w:szCs w:val="24"/>
        </w:rPr>
        <w:t xml:space="preserve">Układa opowiadania </w:t>
      </w:r>
      <w:r w:rsidR="00890EC4" w:rsidRPr="006308B4">
        <w:rPr>
          <w:rFonts w:ascii="Times New Roman" w:hAnsi="Times New Roman" w:cs="Times New Roman"/>
          <w:color w:val="000000"/>
          <w:sz w:val="24"/>
          <w:szCs w:val="24"/>
        </w:rPr>
        <w:t>twórcze, np. podaj</w:t>
      </w:r>
      <w:r w:rsidR="00291F07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890EC4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inne zakończenie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utworu, dalszych losów bohatera.</w:t>
      </w:r>
    </w:p>
    <w:p w:rsidR="00573589" w:rsidRPr="006308B4" w:rsidRDefault="00573589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890EC4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Układa zdania </w:t>
      </w:r>
      <w:r w:rsidR="00291F07">
        <w:rPr>
          <w:rFonts w:ascii="Times New Roman" w:hAnsi="Times New Roman" w:cs="Times New Roman"/>
          <w:color w:val="000000"/>
          <w:sz w:val="24"/>
          <w:szCs w:val="24"/>
        </w:rPr>
        <w:t xml:space="preserve">na temat różnych przedmiotów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F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jako przygotowanie do opisu.</w:t>
      </w:r>
    </w:p>
    <w:p w:rsidR="00573589" w:rsidRPr="006308B4" w:rsidRDefault="00573589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291F07">
        <w:rPr>
          <w:rFonts w:ascii="Times New Roman" w:hAnsi="Times New Roman" w:cs="Times New Roman"/>
          <w:color w:val="000000"/>
          <w:sz w:val="24"/>
          <w:szCs w:val="24"/>
        </w:rPr>
        <w:t>Opisuje</w:t>
      </w:r>
      <w:r w:rsidR="00890EC4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przedmioty z otoczenia lub przedstawione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na obrazku.</w:t>
      </w:r>
    </w:p>
    <w:p w:rsidR="00573589" w:rsidRPr="006308B4" w:rsidRDefault="00573589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291F07">
        <w:rPr>
          <w:rFonts w:ascii="Times New Roman" w:hAnsi="Times New Roman" w:cs="Times New Roman"/>
          <w:color w:val="000000"/>
          <w:sz w:val="24"/>
          <w:szCs w:val="24"/>
        </w:rPr>
        <w:t xml:space="preserve">Wygłasza z pamięci wiersze </w:t>
      </w:r>
      <w:r w:rsidR="00890EC4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i krótkie fragmenty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prozy.</w:t>
      </w:r>
    </w:p>
    <w:p w:rsidR="00573589" w:rsidRPr="006308B4" w:rsidRDefault="00573589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890EC4" w:rsidRPr="006308B4">
        <w:rPr>
          <w:rFonts w:ascii="Times New Roman" w:hAnsi="Times New Roman" w:cs="Times New Roman"/>
          <w:color w:val="000000"/>
          <w:sz w:val="24"/>
          <w:szCs w:val="24"/>
        </w:rPr>
        <w:t>Db</w:t>
      </w:r>
      <w:r w:rsidR="00291F07">
        <w:rPr>
          <w:rFonts w:ascii="Times New Roman" w:hAnsi="Times New Roman" w:cs="Times New Roman"/>
          <w:color w:val="000000"/>
          <w:sz w:val="24"/>
          <w:szCs w:val="24"/>
        </w:rPr>
        <w:t>a o kulturę mówienia; dobiera właściwe słowa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i z</w:t>
      </w:r>
      <w:r w:rsidR="00890EC4" w:rsidRPr="006308B4">
        <w:rPr>
          <w:rFonts w:ascii="Times New Roman" w:hAnsi="Times New Roman" w:cs="Times New Roman"/>
          <w:color w:val="000000"/>
          <w:sz w:val="24"/>
          <w:szCs w:val="24"/>
        </w:rPr>
        <w:t>wrot</w:t>
      </w:r>
      <w:r w:rsidR="00FD6671" w:rsidRPr="006308B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890EC4" w:rsidRPr="006308B4">
        <w:rPr>
          <w:rFonts w:ascii="Times New Roman" w:hAnsi="Times New Roman" w:cs="Times New Roman"/>
          <w:color w:val="000000"/>
          <w:sz w:val="24"/>
          <w:szCs w:val="24"/>
        </w:rPr>
        <w:t>, mówi prawdę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3589" w:rsidRPr="006308B4" w:rsidRDefault="00573589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Czytanie</w:t>
      </w:r>
    </w:p>
    <w:p w:rsidR="00291F07" w:rsidRDefault="00573589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FD6671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Czyta i rozumie </w:t>
      </w:r>
      <w:r w:rsidR="00A27DFB" w:rsidRPr="006308B4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uproszczonych rysunków, piktogramów, znaków info</w:t>
      </w:r>
      <w:r w:rsidR="00FD6671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rmacyjnych </w:t>
      </w:r>
    </w:p>
    <w:p w:rsidR="00573589" w:rsidRPr="006308B4" w:rsidRDefault="00FD6671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i napisów; </w:t>
      </w:r>
    </w:p>
    <w:p w:rsidR="00573589" w:rsidRPr="006308B4" w:rsidRDefault="00573589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291F07">
        <w:rPr>
          <w:rFonts w:ascii="Times New Roman" w:hAnsi="Times New Roman" w:cs="Times New Roman"/>
          <w:color w:val="000000"/>
          <w:sz w:val="24"/>
          <w:szCs w:val="24"/>
        </w:rPr>
        <w:t xml:space="preserve">Czyta całościowo </w:t>
      </w:r>
      <w:r w:rsidR="00FD6671" w:rsidRPr="006308B4">
        <w:rPr>
          <w:rFonts w:ascii="Times New Roman" w:hAnsi="Times New Roman" w:cs="Times New Roman"/>
          <w:color w:val="000000"/>
          <w:sz w:val="24"/>
          <w:szCs w:val="24"/>
        </w:rPr>
        <w:t>wyrazy; płynnie</w:t>
      </w:r>
      <w:r w:rsidR="00291F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6671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czyta teksty złożone </w:t>
      </w:r>
      <w:r w:rsidR="00291F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z krótkich zdań.</w:t>
      </w:r>
    </w:p>
    <w:p w:rsidR="00573589" w:rsidRPr="006308B4" w:rsidRDefault="00573589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FD6671" w:rsidRPr="006308B4">
        <w:rPr>
          <w:rFonts w:ascii="Times New Roman" w:hAnsi="Times New Roman" w:cs="Times New Roman"/>
          <w:color w:val="000000"/>
          <w:sz w:val="24"/>
          <w:szCs w:val="24"/>
        </w:rPr>
        <w:t>Uwzględniania znaki przestankowe: kropki, przecinki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, pytajni</w:t>
      </w:r>
      <w:r w:rsidR="00FD6671" w:rsidRPr="006308B4">
        <w:rPr>
          <w:rFonts w:ascii="Times New Roman" w:hAnsi="Times New Roman" w:cs="Times New Roman"/>
          <w:color w:val="000000"/>
          <w:sz w:val="24"/>
          <w:szCs w:val="24"/>
        </w:rPr>
        <w:t>k i wykrzykniki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3589" w:rsidRPr="006308B4" w:rsidRDefault="00573589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291F07">
        <w:rPr>
          <w:rFonts w:ascii="Times New Roman" w:hAnsi="Times New Roman" w:cs="Times New Roman"/>
          <w:color w:val="000000"/>
          <w:sz w:val="24"/>
          <w:szCs w:val="24"/>
        </w:rPr>
        <w:t xml:space="preserve">Umiejętnie </w:t>
      </w:r>
      <w:r w:rsidR="00FD6671" w:rsidRPr="006308B4">
        <w:rPr>
          <w:rFonts w:ascii="Times New Roman" w:hAnsi="Times New Roman" w:cs="Times New Roman"/>
          <w:color w:val="000000"/>
          <w:sz w:val="24"/>
          <w:szCs w:val="24"/>
        </w:rPr>
        <w:t>odczytuje  dialogi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z podziałem na role.</w:t>
      </w:r>
    </w:p>
    <w:p w:rsidR="00573589" w:rsidRPr="006308B4" w:rsidRDefault="00573589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A27DFB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Cicho  czyta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ze zrozumieniem.</w:t>
      </w:r>
    </w:p>
    <w:p w:rsidR="00573589" w:rsidRPr="006308B4" w:rsidRDefault="00573589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A27DFB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Oddaje  głosem nastrój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wiersza.</w:t>
      </w:r>
    </w:p>
    <w:p w:rsidR="00573589" w:rsidRPr="006308B4" w:rsidRDefault="00573589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A27DFB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Wyszukuje  w tekście podane wyrazy , zwroty </w:t>
      </w:r>
    </w:p>
    <w:p w:rsidR="00573589" w:rsidRPr="006308B4" w:rsidRDefault="00573589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A27DFB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Czyta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z podziałem na role.</w:t>
      </w:r>
    </w:p>
    <w:p w:rsidR="00573589" w:rsidRPr="006308B4" w:rsidRDefault="00573589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A27DFB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Wspólnie czyta  fragmenty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lektur wybranych przez nauczyciela.</w:t>
      </w:r>
    </w:p>
    <w:p w:rsidR="00573589" w:rsidRPr="006308B4" w:rsidRDefault="00573589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A27DFB" w:rsidRPr="006308B4">
        <w:rPr>
          <w:rFonts w:ascii="Times New Roman" w:hAnsi="Times New Roman" w:cs="Times New Roman"/>
          <w:color w:val="000000"/>
          <w:sz w:val="24"/>
          <w:szCs w:val="24"/>
        </w:rPr>
        <w:t>Samodzielnie  czyta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lektur </w:t>
      </w:r>
      <w:r w:rsidR="00A27DFB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oraz czasopism</w:t>
      </w:r>
      <w:r w:rsidR="00A27DFB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dziecięcych.</w:t>
      </w:r>
    </w:p>
    <w:p w:rsidR="00573589" w:rsidRPr="006308B4" w:rsidRDefault="00573589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A27DFB" w:rsidRPr="006308B4">
        <w:rPr>
          <w:rFonts w:ascii="Times New Roman" w:hAnsi="Times New Roman" w:cs="Times New Roman"/>
          <w:color w:val="000000"/>
          <w:sz w:val="24"/>
          <w:szCs w:val="24"/>
        </w:rPr>
        <w:t>Zwraca uwagę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na higienę czytania (właściwa postawa, oświetlenie).</w:t>
      </w:r>
    </w:p>
    <w:p w:rsidR="00573589" w:rsidRPr="006308B4" w:rsidRDefault="00573589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Pisanie</w:t>
      </w:r>
    </w:p>
    <w:p w:rsidR="00573589" w:rsidRPr="006308B4" w:rsidRDefault="00573589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F60CA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Doskonali kształt i czytelność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pisma: poprawne łączenie liter w wyrazach, zachowanie proporcji liter wielkich i małych,</w:t>
      </w:r>
    </w:p>
    <w:p w:rsidR="00573589" w:rsidRPr="006308B4" w:rsidRDefault="00F60CAC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rozmieszcza </w:t>
      </w:r>
      <w:r w:rsidR="00573589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liter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y  i wyrazy </w:t>
      </w:r>
      <w:r w:rsidR="00573589" w:rsidRPr="006308B4">
        <w:rPr>
          <w:rFonts w:ascii="Times New Roman" w:hAnsi="Times New Roman" w:cs="Times New Roman"/>
          <w:color w:val="000000"/>
          <w:sz w:val="24"/>
          <w:szCs w:val="24"/>
        </w:rPr>
        <w:t>w liniaturze; odstępy między wyrazami w zdaniu.</w:t>
      </w:r>
    </w:p>
    <w:p w:rsidR="00573589" w:rsidRPr="006308B4" w:rsidRDefault="00573589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F60CAC" w:rsidRPr="006308B4">
        <w:rPr>
          <w:rFonts w:ascii="Times New Roman" w:hAnsi="Times New Roman" w:cs="Times New Roman"/>
          <w:color w:val="000000"/>
          <w:sz w:val="24"/>
          <w:szCs w:val="24"/>
        </w:rPr>
        <w:t>Przepisuje  wyrazy  i krótkie  zdania;  uzupełnia  tekst.</w:t>
      </w:r>
    </w:p>
    <w:p w:rsidR="00573589" w:rsidRPr="006308B4" w:rsidRDefault="00573589" w:rsidP="0057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F60CA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Układa  wyrazy i zdania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z rozsypanek </w:t>
      </w:r>
      <w:r w:rsidR="00F60CA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sylabowych i wyrazowych.</w:t>
      </w:r>
    </w:p>
    <w:p w:rsidR="00F60CAC" w:rsidRPr="006308B4" w:rsidRDefault="00573589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F60CA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Pisze z pamięci i ze słuchu  wyrazy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z określoną trudnoś</w:t>
      </w:r>
      <w:r w:rsidR="00F60CAC" w:rsidRPr="006308B4">
        <w:rPr>
          <w:rFonts w:ascii="Times New Roman" w:hAnsi="Times New Roman" w:cs="Times New Roman"/>
          <w:color w:val="000000"/>
          <w:sz w:val="24"/>
          <w:szCs w:val="24"/>
        </w:rPr>
        <w:t>cią ortograficzną oraz krótkie teksty.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Zbior</w:t>
      </w:r>
      <w:r w:rsidR="00F60CA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owo i </w:t>
      </w:r>
      <w:r w:rsidR="00291F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0CA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indywidualnie  redaguje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i pis</w:t>
      </w:r>
      <w:r w:rsidR="007C57FE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ze życzenia </w:t>
      </w:r>
      <w:r w:rsidR="00F60CA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oraz listy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do innych dzieci.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7C57FE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Zbiorowo  redaguje opowiadania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na podstawie wydarzeń lub obrazów.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7C57FE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Wspólnie </w:t>
      </w:r>
      <w:r w:rsidR="00291F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7FE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redaguje  i zapisuje  kilkuzdaniowe opowiadania.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7C57FE" w:rsidRPr="006308B4">
        <w:rPr>
          <w:rFonts w:ascii="Times New Roman" w:hAnsi="Times New Roman" w:cs="Times New Roman"/>
          <w:color w:val="000000"/>
          <w:sz w:val="24"/>
          <w:szCs w:val="24"/>
        </w:rPr>
        <w:t>Indy</w:t>
      </w:r>
      <w:r w:rsidR="00291F07">
        <w:rPr>
          <w:rFonts w:ascii="Times New Roman" w:hAnsi="Times New Roman" w:cs="Times New Roman"/>
          <w:color w:val="000000"/>
          <w:sz w:val="24"/>
          <w:szCs w:val="24"/>
        </w:rPr>
        <w:t>widualnie pisze życzenia, listy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i zaprosz</w:t>
      </w:r>
      <w:r w:rsidR="007C57FE" w:rsidRPr="006308B4">
        <w:rPr>
          <w:rFonts w:ascii="Times New Roman" w:hAnsi="Times New Roman" w:cs="Times New Roman"/>
          <w:color w:val="000000"/>
          <w:sz w:val="24"/>
          <w:szCs w:val="24"/>
        </w:rPr>
        <w:t>enia.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lastRenderedPageBreak/>
        <w:t xml:space="preserve">• </w:t>
      </w:r>
      <w:r w:rsidR="007C57FE" w:rsidRPr="006308B4">
        <w:rPr>
          <w:rFonts w:ascii="Times New Roman" w:hAnsi="Times New Roman" w:cs="Times New Roman"/>
          <w:color w:val="000000"/>
          <w:sz w:val="24"/>
          <w:szCs w:val="24"/>
        </w:rPr>
        <w:t>Tworzy  i pisze  swobodne teksty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Ortografia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120AE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Poprawnie pisze  wyrazy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z dwuznakami oraz liter</w:t>
      </w:r>
      <w:r w:rsidR="00120AE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y  oznaczające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spółgłoski miękkie (zmiękczenie przez kreskę oraz</w:t>
      </w:r>
      <w:r w:rsidR="00120AE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przez i).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120AE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Pisze  wyrazy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z ę i ą </w:t>
      </w:r>
      <w:r w:rsidR="00120AE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występujące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w omawianych tekstach.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="00120AEC" w:rsidRPr="006308B4">
        <w:rPr>
          <w:rFonts w:ascii="Times New Roman" w:hAnsi="Times New Roman" w:cs="Times New Roman"/>
          <w:sz w:val="24"/>
          <w:szCs w:val="24"/>
        </w:rPr>
        <w:t>Pisze  wyrazy</w:t>
      </w:r>
      <w:r w:rsidRPr="006308B4">
        <w:rPr>
          <w:rFonts w:ascii="Times New Roman" w:hAnsi="Times New Roman" w:cs="Times New Roman"/>
          <w:sz w:val="24"/>
          <w:szCs w:val="24"/>
        </w:rPr>
        <w:t xml:space="preserve"> z utratą dźwięczności na końcu wyrazu (sad, chleb).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120AEC" w:rsidRPr="006308B4">
        <w:rPr>
          <w:rFonts w:ascii="Times New Roman" w:hAnsi="Times New Roman" w:cs="Times New Roman"/>
          <w:color w:val="000000"/>
          <w:sz w:val="24"/>
          <w:szCs w:val="24"/>
        </w:rPr>
        <w:t>Pisze wyrazy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z ó i </w:t>
      </w:r>
      <w:proofErr w:type="spellStart"/>
      <w:r w:rsidRPr="006308B4">
        <w:rPr>
          <w:rFonts w:ascii="Times New Roman" w:hAnsi="Times New Roman" w:cs="Times New Roman"/>
          <w:color w:val="000000"/>
          <w:sz w:val="24"/>
          <w:szCs w:val="24"/>
        </w:rPr>
        <w:t>rz</w:t>
      </w:r>
      <w:proofErr w:type="spellEnd"/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0AE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wymiennym; tworzy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rodziny wyrazów dla uzasadnienia ich pisowni.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120AE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Pisze wyrazy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z ó i </w:t>
      </w:r>
      <w:proofErr w:type="spellStart"/>
      <w:r w:rsidRPr="006308B4">
        <w:rPr>
          <w:rFonts w:ascii="Times New Roman" w:hAnsi="Times New Roman" w:cs="Times New Roman"/>
          <w:color w:val="000000"/>
          <w:sz w:val="24"/>
          <w:szCs w:val="24"/>
        </w:rPr>
        <w:t>rz</w:t>
      </w:r>
      <w:proofErr w:type="spellEnd"/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0AE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niewymiennym oraz wyrazy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z h.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1023A4" w:rsidRPr="006308B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1023A4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ze wyrazy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wielką literą; początek zdania, imiona, nazwiska, nazwy miast, państw.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1023A4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Pisze najczęściej używane skróty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: ulica – ul., numer – nr, strona – s., rok – r.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1023A4" w:rsidRPr="006308B4">
        <w:rPr>
          <w:rFonts w:ascii="Times New Roman" w:hAnsi="Times New Roman" w:cs="Times New Roman"/>
          <w:color w:val="000000"/>
          <w:sz w:val="24"/>
          <w:szCs w:val="24"/>
        </w:rPr>
        <w:t>Opanował  alfabet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i praktyczne jego zastosowanie we wspólnym wyszukiwaniu wyrazów w słowniczku ortograficznym.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Kształcenie językowe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1023A4" w:rsidRPr="006308B4">
        <w:rPr>
          <w:rFonts w:ascii="Times New Roman" w:hAnsi="Times New Roman" w:cs="Times New Roman"/>
          <w:color w:val="000000"/>
          <w:sz w:val="24"/>
          <w:szCs w:val="24"/>
        </w:rPr>
        <w:t>Rozpoznaje zdania  pojedyncze: oznajmujące,  pytające, rozkazujące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1023A4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Rozpoznaje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liter</w:t>
      </w:r>
      <w:r w:rsidR="001023A4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y , głoski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i sylab</w:t>
      </w:r>
      <w:r w:rsidR="001023A4" w:rsidRPr="006308B4">
        <w:rPr>
          <w:rFonts w:ascii="Times New Roman" w:hAnsi="Times New Roman" w:cs="Times New Roman"/>
          <w:color w:val="000000"/>
          <w:sz w:val="24"/>
          <w:szCs w:val="24"/>
        </w:rPr>
        <w:t>y  w wyrazie; wyrazy w zdaniu, spółgłoski  i samogłoski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>•</w:t>
      </w:r>
      <w:r w:rsidR="001023A4" w:rsidRPr="006308B4">
        <w:rPr>
          <w:rFonts w:ascii="Times New Roman" w:hAnsi="Times New Roman" w:cs="Times New Roman"/>
          <w:color w:val="000000"/>
          <w:sz w:val="24"/>
          <w:szCs w:val="24"/>
        </w:rPr>
        <w:t>Rozpoznaje</w:t>
      </w: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 </w:t>
      </w:r>
      <w:r w:rsidR="001023A4" w:rsidRPr="006308B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zeczowniki jako nazwy osób, zwierząt, roślin i rzeczy; rodzaje rzeczownika: męski, żeński, nijaki oraz liczby rzeczownika:</w:t>
      </w:r>
      <w:r w:rsidR="00717707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pojedyncza, mnoga.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>•</w:t>
      </w:r>
      <w:r w:rsidR="00717707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Rozpoznaje </w:t>
      </w: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 </w:t>
      </w:r>
      <w:r w:rsidR="00717707" w:rsidRPr="006308B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zasowniki jako wyrazy oznaczające czynności; liczby czasownika: pojedyncza, mnoga.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Wiedza o literaturze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717707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Wyodrębnia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w utw</w:t>
      </w:r>
      <w:r w:rsidR="00717707" w:rsidRPr="006308B4">
        <w:rPr>
          <w:rFonts w:ascii="Times New Roman" w:hAnsi="Times New Roman" w:cs="Times New Roman"/>
          <w:color w:val="000000"/>
          <w:sz w:val="24"/>
          <w:szCs w:val="24"/>
        </w:rPr>
        <w:t>orze literackim postaci, zdarzenia, miejsce i czas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akcji.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717707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Wspólnie  ustala </w:t>
      </w:r>
      <w:r w:rsidR="00DF54C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7707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kolejność wydarzeń; porządkuje i uzupełnia plan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wydarzeń.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717707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Określa </w:t>
      </w:r>
      <w:r w:rsidR="00DF54C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7707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nastrój  utworu; wskazuje </w:t>
      </w:r>
      <w:r w:rsidR="00DF54C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fragmen</w:t>
      </w:r>
      <w:r w:rsidR="00717707" w:rsidRPr="006308B4">
        <w:rPr>
          <w:rFonts w:ascii="Times New Roman" w:hAnsi="Times New Roman" w:cs="Times New Roman"/>
          <w:color w:val="000000"/>
          <w:sz w:val="24"/>
          <w:szCs w:val="24"/>
        </w:rPr>
        <w:t>ty humorystyczne , smutne, budzące strach, wzruszające</w:t>
      </w:r>
    </w:p>
    <w:p w:rsidR="0016358D" w:rsidRPr="006308B4" w:rsidRDefault="00AF54AB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308B4">
        <w:rPr>
          <w:rFonts w:ascii="Times New Roman" w:hAnsi="Times New Roman" w:cs="Times New Roman"/>
          <w:bCs/>
          <w:color w:val="0033FF"/>
          <w:sz w:val="24"/>
          <w:szCs w:val="24"/>
        </w:rPr>
        <w:t xml:space="preserve"> Słownictwo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Systematyczn</w:t>
      </w:r>
      <w:r w:rsidR="00DF54CC" w:rsidRPr="006308B4">
        <w:rPr>
          <w:rFonts w:ascii="Times New Roman" w:hAnsi="Times New Roman" w:cs="Times New Roman"/>
          <w:color w:val="000000"/>
          <w:sz w:val="24"/>
          <w:szCs w:val="24"/>
        </w:rPr>
        <w:t>ie wzbogaca  czynne słownictwo.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DF54C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Wyszukuje wyrazy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o podobnym lub </w:t>
      </w:r>
      <w:r w:rsidR="00DF54C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przeciwnym znaczeniu; tworzy łatwe  wyrazy </w:t>
      </w:r>
      <w:r w:rsidR="00AF54AB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pochodne,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wyrazy wieloznaczne,</w:t>
      </w:r>
      <w:r w:rsidR="00AF54AB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np. zamek.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AF54AB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Poznaje i rozumie przysłowia  związane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z porami roku </w:t>
      </w:r>
      <w:r w:rsidR="00AF54AB" w:rsidRPr="006308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Samokształcenie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AF54AB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Próbuje  samodzielnie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="00AF54AB" w:rsidRPr="006308B4">
        <w:rPr>
          <w:rFonts w:ascii="Times New Roman" w:hAnsi="Times New Roman" w:cs="Times New Roman"/>
          <w:color w:val="000000"/>
          <w:sz w:val="24"/>
          <w:szCs w:val="24"/>
        </w:rPr>
        <w:t>pisywać nowo poznane  wyrazy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AF54AB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Próbuje samodzielnie  korzystać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z różnych źródeł informacji, np. słownika ortograficznego.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8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FF8000"/>
          <w:sz w:val="24"/>
          <w:szCs w:val="24"/>
        </w:rPr>
        <w:t>EDUKACJA MATEMATYCZNA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Stosunki przestrzenne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740E06" w:rsidRPr="006308B4">
        <w:rPr>
          <w:rFonts w:ascii="Times New Roman" w:hAnsi="Times New Roman" w:cs="Times New Roman"/>
          <w:color w:val="000000"/>
          <w:sz w:val="24"/>
          <w:szCs w:val="24"/>
        </w:rPr>
        <w:t>Określa  swoje usytuowanie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w przestrzeni.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740E06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Określa położenie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przedmiotów</w:t>
      </w:r>
      <w:r w:rsidR="00740E06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względem obserwatora oraz względem</w:t>
      </w:r>
      <w:r w:rsidR="00740E06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innych obiektów.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740E06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Doskonali  umiejętność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wyznaczania kierunków na kartce papieru i w przestrzeni: na lewo – na prawo, do przodu –</w:t>
      </w:r>
      <w:r w:rsidR="00740E06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do tyłu, na dół – do góry.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740E06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Rozpoznaje  kierunki pośrednie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, np. w górnym prawym rogu, z lewej strony w dolnym rogu.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740E06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Ocenia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odległości między obiektami; mi</w:t>
      </w:r>
      <w:r w:rsidR="00740E06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erzy linijką niewielkie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odległości.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740E06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Używa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ze zrozumieniem przyimków, np.: </w:t>
      </w:r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nad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 wewnątrz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zewnątrz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obok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w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zza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740E06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Posługuje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się pojęciami: </w:t>
      </w:r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pion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poziom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skos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Cechy wielkościowe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740E06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Porównuje dwa lub trzy przedmioty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według wybranej cechy: grubość, długość, szerokość, wysokość, ciężar,</w:t>
      </w:r>
      <w:r w:rsidR="001F4BED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prędkość itp.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1F4BED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Porządkuje przedmioty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według wielkości od najmniejszego do największego i na odwrót.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1F4BED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Porównuje wielkości liczb i porządkuje 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w ciągach rosnących lub malejących.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lastRenderedPageBreak/>
        <w:t>Rozumienie liczb i ich własności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color w:val="000000"/>
          <w:sz w:val="24"/>
          <w:szCs w:val="24"/>
        </w:rPr>
        <w:t>Liczby w zakresie 100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1F4BED" w:rsidRPr="006308B4">
        <w:rPr>
          <w:rFonts w:ascii="Times New Roman" w:hAnsi="Times New Roman" w:cs="Times New Roman"/>
          <w:color w:val="000000"/>
          <w:sz w:val="24"/>
          <w:szCs w:val="24"/>
        </w:rPr>
        <w:t>Zapisuje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liczb</w:t>
      </w:r>
      <w:r w:rsidR="001F4BED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cyframi.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1F4BED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Porównuje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liczb</w:t>
      </w:r>
      <w:r w:rsidR="001F4BED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y  i porządkuje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w ustalonej kolejności rosnącej bądź malejącej.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1F4BED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Rozumie dziesiątkowy  system zapisywania liczb; wskazuje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w liczbie cyfry dziesiątek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i cyfry jedności.</w:t>
      </w:r>
    </w:p>
    <w:p w:rsidR="0016358D" w:rsidRPr="006308B4" w:rsidRDefault="001F4BE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Rozszerza zakres liczbowy </w:t>
      </w:r>
      <w:r w:rsidR="0016358D" w:rsidRPr="006308B4">
        <w:rPr>
          <w:rFonts w:ascii="Times New Roman" w:hAnsi="Times New Roman" w:cs="Times New Roman"/>
          <w:b/>
          <w:color w:val="000000"/>
          <w:sz w:val="24"/>
          <w:szCs w:val="24"/>
        </w:rPr>
        <w:t>do 1000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1F4BED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Zapisuje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liczb</w:t>
      </w:r>
      <w:r w:rsidR="001F4BED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="00536710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trzycyfrowe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cyframi.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1F4BED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Wskazuje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w liczbie trzycyfrowej cyfr</w:t>
      </w:r>
      <w:r w:rsidR="00536710" w:rsidRPr="006308B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: jedności, dziesiątek, setek.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536710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Porównuje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liczb</w:t>
      </w:r>
      <w:r w:rsidR="00536710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y ; porządkuje 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w ustalone ciągi liczbowe: rosnące, malejące.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Posługiwanie się liczbami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color w:val="000000"/>
          <w:sz w:val="24"/>
          <w:szCs w:val="24"/>
        </w:rPr>
        <w:t>Działania na liczbach w zakresie 100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536710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Dodaje (odejmuje ) liczby jednocyfrowe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do (od) liczby dwucyfrowej bez przekroczenia progu dziesiątkowego, np.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20 + 4, 42 + 5, 68 + 2 oraz 23 – 3, 54 – 3, 60 – 5.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536710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Dodaje  (odejmuje ) liczby jednocyfrowe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do (od) dwucyfrowej z przekroczeniem progu dziesiątkowego, np.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26 + 8, 81– 9.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AC7C9E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Dodaje  i odejmuje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liczb</w:t>
      </w:r>
      <w:r w:rsidR="00AC7C9E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y  dwucyfrowe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bez przekroczenia progu dziesiątkowego, np. 20 + 30, 21 + 30, 21 + 35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oraz 60 – 20, 42 – 30, 95 – 43.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AC7C9E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Dodaje i odejmuje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liczb</w:t>
      </w:r>
      <w:r w:rsidR="00AC7C9E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y  dwucyfrowe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z przekroczeniem progu dziesiątkowego, np. 26 + 38, 42 – 15.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AC7C9E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Mnoży  i dzieli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liczb</w:t>
      </w:r>
      <w:r w:rsidR="00AC7C9E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w zakresie tabliczki mnożenia do 50.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AC7C9E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Rozwiązuje  równania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z niewiadomą</w:t>
      </w:r>
      <w:r w:rsidR="00AC7C9E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w postaci okienka; ilustruje 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na grafach.</w:t>
      </w:r>
    </w:p>
    <w:p w:rsidR="0016358D" w:rsidRPr="006308B4" w:rsidRDefault="0016358D" w:rsidP="0016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color w:val="000000"/>
          <w:sz w:val="24"/>
          <w:szCs w:val="24"/>
        </w:rPr>
        <w:t>Działania na liczbach w zakresie 1000</w:t>
      </w:r>
    </w:p>
    <w:p w:rsidR="00536710" w:rsidRPr="006308B4" w:rsidRDefault="0016358D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AC7C9E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Wykonuje cztery działania arytmetyczne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na liczbach trzycyfrowych bez przekraczania progu dziesiątkowego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 xml:space="preserve"> Czytanie tekstów matematycznych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AC7C9E" w:rsidRPr="006308B4">
        <w:rPr>
          <w:rFonts w:ascii="Times New Roman" w:hAnsi="Times New Roman" w:cs="Times New Roman"/>
          <w:color w:val="000000"/>
          <w:sz w:val="24"/>
          <w:szCs w:val="24"/>
        </w:rPr>
        <w:t>Rozwiązuje proste i złożone zadania tekstowe</w:t>
      </w:r>
    </w:p>
    <w:p w:rsidR="00E22AFD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AC7C9E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Dokonuje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analizy treści zadań.</w:t>
      </w:r>
    </w:p>
    <w:p w:rsidR="002F5FDC" w:rsidRPr="006308B4" w:rsidRDefault="008E7BC1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Zna różne </w:t>
      </w:r>
      <w:r w:rsidR="00E22AFD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metody  </w:t>
      </w:r>
      <w:r w:rsidR="002F5FDC" w:rsidRPr="006308B4">
        <w:rPr>
          <w:rFonts w:ascii="Times New Roman" w:hAnsi="Times New Roman" w:cs="Times New Roman"/>
          <w:color w:val="000000"/>
          <w:sz w:val="24"/>
          <w:szCs w:val="24"/>
        </w:rPr>
        <w:t>rozwiązywania zadań tekstowych.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E22AFD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Przedstawia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struktury zadania tekstowego na rysunku schematycznym.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Pojęcia geometryczne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E22AFD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Rozróżnia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figur</w:t>
      </w:r>
      <w:r w:rsidR="00210E06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z grupy wielokątów: trójkąty, czworokąty, pięcio</w:t>
      </w:r>
      <w:r w:rsidR="00E22AFD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kąty, sześciokąty; czynnościowo bada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ich cech</w:t>
      </w:r>
      <w:r w:rsidR="00E22AFD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y; dostrzega ich kształty  w otoczeniu; wyznacza  je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Pr="006308B4">
        <w:rPr>
          <w:rFonts w:ascii="Times New Roman" w:hAnsi="Times New Roman" w:cs="Times New Roman"/>
          <w:color w:val="000000"/>
          <w:sz w:val="24"/>
          <w:szCs w:val="24"/>
        </w:rPr>
        <w:t>geoplanie</w:t>
      </w:r>
      <w:proofErr w:type="spellEnd"/>
      <w:r w:rsidRPr="006308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E22AFD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Zna pojęcia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: trój</w:t>
      </w:r>
      <w:r w:rsidR="00E22AFD" w:rsidRPr="006308B4">
        <w:rPr>
          <w:rFonts w:ascii="Times New Roman" w:hAnsi="Times New Roman" w:cs="Times New Roman"/>
          <w:color w:val="000000"/>
          <w:sz w:val="24"/>
          <w:szCs w:val="24"/>
        </w:rPr>
        <w:t>kąt, kwadrat, prostokąt; bada charakterystyczne cech tych figur; dostrzega cechy wspólne i   różniące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E22AFD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Rysuje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odcink</w:t>
      </w:r>
      <w:r w:rsidR="000F0C79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E22AFD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o podanej długości; mierzy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długości wskazanych odcinków.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Stosowanie matematyki w sytuacjach życiowych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Zbiory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0F0C79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Posiada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umiejętności grupowania przedmiotów według jednej cechy, dwóch lub kilku cech.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0F0C79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Tworzy  zbiory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przedmiotów zgodnie z podanym wa</w:t>
      </w:r>
      <w:r w:rsidR="000F0C79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runkiem; 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0F0C79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Wykorzystuje  szachy lub gry  planszowe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do rozwijania myślenia i rozumienia zasad.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Pomiary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color w:val="000000"/>
          <w:sz w:val="24"/>
          <w:szCs w:val="24"/>
        </w:rPr>
        <w:t>Czas kalendarzowy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0F0C79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Wymienia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nazw</w:t>
      </w:r>
      <w:r w:rsidR="000F0C79" w:rsidRPr="006308B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kolejnych dni </w:t>
      </w:r>
      <w:r w:rsidR="000F0C79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tygodnia; rozumie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, że tydzień to 7 dni; że upływ tygodnia można odlic</w:t>
      </w:r>
      <w:r w:rsidR="000F0C79" w:rsidRPr="006308B4">
        <w:rPr>
          <w:rFonts w:ascii="Times New Roman" w:hAnsi="Times New Roman" w:cs="Times New Roman"/>
          <w:color w:val="000000"/>
          <w:sz w:val="24"/>
          <w:szCs w:val="24"/>
        </w:rPr>
        <w:t>zać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0F0C79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Podaje nazwę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aktualnej pory roku.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lastRenderedPageBreak/>
        <w:t xml:space="preserve">• </w:t>
      </w:r>
      <w:r w:rsidR="000F0C79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Wymienia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nazw</w:t>
      </w:r>
      <w:r w:rsidR="000F0C79" w:rsidRPr="006308B4">
        <w:rPr>
          <w:rFonts w:ascii="Times New Roman" w:hAnsi="Times New Roman" w:cs="Times New Roman"/>
          <w:color w:val="000000"/>
          <w:sz w:val="24"/>
          <w:szCs w:val="24"/>
        </w:rPr>
        <w:t>y  kolejnych miesięcy; zapisuje  daty.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0F0C79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Rozwiązuje zadania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na obliczanie upływu czasu kalendarzowego.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color w:val="000000"/>
          <w:sz w:val="24"/>
          <w:szCs w:val="24"/>
        </w:rPr>
        <w:t>Czas zegarowy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C54203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Odczytuje z tarczy zegarowej pełne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godzin</w:t>
      </w:r>
      <w:r w:rsidR="00C54203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C54203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systemie 12-godzinnym; używa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określeń: </w:t>
      </w:r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piąta rano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piąta po południu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C54203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Zna pojęcie </w:t>
      </w:r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minuty</w:t>
      </w:r>
      <w:r w:rsidR="00C54203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; odczytuje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godzin</w:t>
      </w:r>
      <w:r w:rsidR="00C54203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i minut</w:t>
      </w:r>
      <w:r w:rsidR="00C54203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w systemie 12-godzinnym, np. </w:t>
      </w:r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piętnaście minut po godzinie</w:t>
      </w:r>
      <w:r w:rsidR="00C54203"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szóstej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 dwadzieścia minut godzina czwarta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C54203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Zna pojęcie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doba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godzina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minuta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kwadrans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C54203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Dokonuje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prostych obliczeń zegarowych.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color w:val="000000"/>
          <w:sz w:val="24"/>
          <w:szCs w:val="24"/>
        </w:rPr>
        <w:t>Długość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C54203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Mierzy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długości różnych przedmiotów linijką, metrem krawieckim, stolarskim.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C54203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Rysuje  i mierzy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długości odcinków.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C54203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Porównuje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długości mierzonych odcinków.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C54203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Zna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pojęci</w:t>
      </w:r>
      <w:r w:rsidR="00C54203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metr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color w:val="000000"/>
          <w:sz w:val="24"/>
          <w:szCs w:val="24"/>
        </w:rPr>
        <w:t>Masa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C54203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Waży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na wadze szalkowej; odważniki 1 kg, 2 kg, 5 k</w:t>
      </w:r>
      <w:r w:rsidR="008E06A5" w:rsidRPr="006308B4">
        <w:rPr>
          <w:rFonts w:ascii="Times New Roman" w:hAnsi="Times New Roman" w:cs="Times New Roman"/>
          <w:color w:val="000000"/>
          <w:sz w:val="24"/>
          <w:szCs w:val="24"/>
        </w:rPr>
        <w:t>g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C54203" w:rsidRPr="006308B4">
        <w:rPr>
          <w:rFonts w:ascii="Times New Roman" w:hAnsi="Times New Roman" w:cs="Times New Roman"/>
          <w:color w:val="000000"/>
          <w:sz w:val="24"/>
          <w:szCs w:val="24"/>
        </w:rPr>
        <w:t>Odważa żądaną  ilość towaru; dosypuje</w:t>
      </w:r>
      <w:r w:rsidR="008E06A5" w:rsidRPr="006308B4">
        <w:rPr>
          <w:rFonts w:ascii="Times New Roman" w:hAnsi="Times New Roman" w:cs="Times New Roman"/>
          <w:color w:val="000000"/>
          <w:sz w:val="24"/>
          <w:szCs w:val="24"/>
        </w:rPr>
        <w:t>, odsypuje , doprowadza  wagę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do równowagi.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8E06A5" w:rsidRPr="006308B4">
        <w:rPr>
          <w:rFonts w:ascii="Times New Roman" w:hAnsi="Times New Roman" w:cs="Times New Roman"/>
          <w:color w:val="000000"/>
          <w:sz w:val="24"/>
          <w:szCs w:val="24"/>
        </w:rPr>
        <w:t>Zna  pojęcie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dekagram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8E06A5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Dokonuje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prostych obliczeń wagowych.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color w:val="000000"/>
          <w:sz w:val="24"/>
          <w:szCs w:val="24"/>
        </w:rPr>
        <w:t>Pojemność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8E06A5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Odmierza płyny  naczyniami i używa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określeń: </w:t>
      </w:r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litr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pół litra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ćwierć litra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2537" w:rsidRPr="006308B4" w:rsidRDefault="002F5FDC" w:rsidP="00CE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8E06A5" w:rsidRPr="006308B4">
        <w:rPr>
          <w:rFonts w:ascii="Times New Roman" w:hAnsi="Times New Roman" w:cs="Times New Roman"/>
          <w:color w:val="000000"/>
          <w:sz w:val="24"/>
          <w:szCs w:val="24"/>
        </w:rPr>
        <w:t>Wykonuje p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roste obliczenia, w których występują pełne litry.</w:t>
      </w:r>
    </w:p>
    <w:p w:rsidR="00CE58C5" w:rsidRPr="006308B4" w:rsidRDefault="00CE58C5" w:rsidP="00CE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Temperatura</w:t>
      </w:r>
    </w:p>
    <w:p w:rsidR="00CE58C5" w:rsidRPr="006308B4" w:rsidRDefault="00CE58C5" w:rsidP="00CE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F22537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Odczytuje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wskaza</w:t>
      </w:r>
      <w:r w:rsidR="00F22537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nia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termometru zaokiennego i pokojowego.</w:t>
      </w:r>
    </w:p>
    <w:p w:rsidR="00CE58C5" w:rsidRPr="006308B4" w:rsidRDefault="00CE58C5" w:rsidP="00CE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F22537" w:rsidRPr="006308B4">
        <w:rPr>
          <w:rFonts w:ascii="Times New Roman" w:hAnsi="Times New Roman" w:cs="Times New Roman"/>
          <w:color w:val="000000"/>
          <w:sz w:val="24"/>
          <w:szCs w:val="24"/>
        </w:rPr>
        <w:t>Oblicza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róż</w:t>
      </w:r>
      <w:r w:rsidR="00F22537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nicę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temperatur.</w:t>
      </w:r>
    </w:p>
    <w:p w:rsidR="00CE58C5" w:rsidRPr="006308B4" w:rsidRDefault="00CE58C5" w:rsidP="00CE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color w:val="000000"/>
          <w:sz w:val="24"/>
          <w:szCs w:val="24"/>
        </w:rPr>
        <w:t>Obliczenia pieniężne</w:t>
      </w:r>
    </w:p>
    <w:p w:rsidR="00CE58C5" w:rsidRPr="006308B4" w:rsidRDefault="00CE58C5" w:rsidP="00CE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F22537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Rozumie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sił</w:t>
      </w:r>
      <w:r w:rsidR="00F22537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ę  nabywczą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poszczególnych monet i banknotów.</w:t>
      </w:r>
    </w:p>
    <w:p w:rsidR="00CE58C5" w:rsidRPr="006308B4" w:rsidRDefault="00CE58C5" w:rsidP="00CE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Rozwią</w:t>
      </w:r>
      <w:r w:rsidR="00F22537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zuje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zada</w:t>
      </w:r>
      <w:r w:rsidR="00F22537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nia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na różnorodne obliczenia pieniężne.</w:t>
      </w:r>
    </w:p>
    <w:p w:rsidR="008E06A5" w:rsidRPr="006308B4" w:rsidRDefault="00CE58C5" w:rsidP="00CE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F22537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Rozumie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poję</w:t>
      </w:r>
      <w:r w:rsidR="00F22537" w:rsidRPr="006308B4">
        <w:rPr>
          <w:rFonts w:ascii="Times New Roman" w:hAnsi="Times New Roman" w:cs="Times New Roman"/>
          <w:color w:val="000000"/>
          <w:sz w:val="24"/>
          <w:szCs w:val="24"/>
        </w:rPr>
        <w:t>cia :</w:t>
      </w:r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cena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wartość zakupu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reszta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6A10" w:rsidRPr="006308B4" w:rsidRDefault="001B6A10" w:rsidP="00CE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58C5" w:rsidRPr="006308B4" w:rsidRDefault="001B6A10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308B4">
        <w:rPr>
          <w:rFonts w:ascii="Times New Roman" w:hAnsi="Times New Roman" w:cs="Times New Roman"/>
          <w:color w:val="00B050"/>
          <w:sz w:val="24"/>
          <w:szCs w:val="24"/>
        </w:rPr>
        <w:t>EDUKACJA PRZYRODNICZA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W parku lub w lesie:</w:t>
      </w:r>
    </w:p>
    <w:p w:rsidR="002F5FDC" w:rsidRPr="006308B4" w:rsidRDefault="008E06A5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––rozpoznaje po liściach i owocach wybrane </w:t>
      </w:r>
      <w:r w:rsidR="002F5FDC" w:rsidRPr="006308B4">
        <w:rPr>
          <w:rFonts w:ascii="Times New Roman" w:hAnsi="Times New Roman" w:cs="Times New Roman"/>
          <w:color w:val="000000"/>
          <w:sz w:val="24"/>
          <w:szCs w:val="24"/>
        </w:rPr>
        <w:t>drzew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a liściaste</w:t>
      </w:r>
      <w:r w:rsidR="002F5FD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(np. jarzębina, kasztanowiec, dąb, klon, brzoza,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5FDC" w:rsidRPr="006308B4">
        <w:rPr>
          <w:rFonts w:ascii="Times New Roman" w:hAnsi="Times New Roman" w:cs="Times New Roman"/>
          <w:color w:val="000000"/>
          <w:sz w:val="24"/>
          <w:szCs w:val="24"/>
        </w:rPr>
        <w:t>wierzba) oraz drzew</w:t>
      </w:r>
      <w:r w:rsidR="00CE58C5" w:rsidRPr="006308B4">
        <w:rPr>
          <w:rFonts w:ascii="Times New Roman" w:hAnsi="Times New Roman" w:cs="Times New Roman"/>
          <w:color w:val="000000"/>
          <w:sz w:val="24"/>
          <w:szCs w:val="24"/>
        </w:rPr>
        <w:t>a  iglaste</w:t>
      </w:r>
      <w:r w:rsidR="002F5FD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(jodła, modrzew);</w:t>
      </w:r>
    </w:p>
    <w:p w:rsidR="002F5FDC" w:rsidRPr="006308B4" w:rsidRDefault="00994DE6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––rozpoznaje  kilka</w:t>
      </w:r>
      <w:r w:rsidR="002F5FD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zwierząt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5FD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żyjących w nat</w:t>
      </w:r>
      <w:r w:rsidR="00CD541F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uralnym środowisku: ich wygląd sposób  </w:t>
      </w:r>
      <w:r w:rsidR="002F5FDC" w:rsidRPr="006308B4">
        <w:rPr>
          <w:rFonts w:ascii="Times New Roman" w:hAnsi="Times New Roman" w:cs="Times New Roman"/>
          <w:color w:val="000000"/>
          <w:sz w:val="24"/>
          <w:szCs w:val="24"/>
        </w:rPr>
        <w:t>odżywiania i przygotowanie się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5FDC" w:rsidRPr="006308B4">
        <w:rPr>
          <w:rFonts w:ascii="Times New Roman" w:hAnsi="Times New Roman" w:cs="Times New Roman"/>
          <w:color w:val="000000"/>
          <w:sz w:val="24"/>
          <w:szCs w:val="24"/>
        </w:rPr>
        <w:t>do przetrwania zimy (wiewiórka, lis, zając, sarna, dzik, niedźwiedź, borsuk, kret, żaba); zagrożenia ze strony człowieka</w:t>
      </w:r>
      <w:r w:rsidR="00CD541F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5FDC" w:rsidRPr="006308B4">
        <w:rPr>
          <w:rFonts w:ascii="Times New Roman" w:hAnsi="Times New Roman" w:cs="Times New Roman"/>
          <w:color w:val="000000"/>
          <w:sz w:val="24"/>
          <w:szCs w:val="24"/>
        </w:rPr>
        <w:t>(kłusownictwo);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W domu: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––</w:t>
      </w:r>
      <w:r w:rsidR="00994DE6" w:rsidRPr="006308B4">
        <w:rPr>
          <w:rFonts w:ascii="Times New Roman" w:hAnsi="Times New Roman" w:cs="Times New Roman"/>
          <w:color w:val="000000"/>
          <w:sz w:val="24"/>
          <w:szCs w:val="24"/>
        </w:rPr>
        <w:t>Zna :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zwierzęta hodowane przez człowieka: pies, kot, papuga, chomik;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––rasy psów i kotów;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––tryb życia, sposób odżywiania się zwierząt domowych;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––obowiązki hodowcy.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C5563E" w:rsidRPr="006308B4">
        <w:rPr>
          <w:rFonts w:ascii="Times New Roman" w:hAnsi="Times New Roman" w:cs="Times New Roman"/>
          <w:color w:val="000000"/>
          <w:sz w:val="24"/>
          <w:szCs w:val="24"/>
        </w:rPr>
        <w:t>Opiekuje się hodowlami założonymi  w klasie</w:t>
      </w:r>
    </w:p>
    <w:p w:rsidR="002F5FDC" w:rsidRPr="006308B4" w:rsidRDefault="00C5563E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––systematycznie  dokarmia ptaki ; rozpoznaje ptaki gromadzące </w:t>
      </w:r>
      <w:r w:rsidR="002F5FD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się w miejscach dokarmiania (sikora, wróbel,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5FDC" w:rsidRPr="006308B4">
        <w:rPr>
          <w:rFonts w:ascii="Times New Roman" w:hAnsi="Times New Roman" w:cs="Times New Roman"/>
          <w:color w:val="000000"/>
          <w:sz w:val="24"/>
          <w:szCs w:val="24"/>
        </w:rPr>
        <w:t>kruk, sroka, wrona, gil).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C5563E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Rozpoznaje w zoo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wybra</w:t>
      </w:r>
      <w:r w:rsidR="00682CB4" w:rsidRPr="006308B4">
        <w:rPr>
          <w:rFonts w:ascii="Times New Roman" w:hAnsi="Times New Roman" w:cs="Times New Roman"/>
          <w:color w:val="000000"/>
          <w:sz w:val="24"/>
          <w:szCs w:val="24"/>
        </w:rPr>
        <w:t>ne  zwierzę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82CB4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2CB4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egzotyczne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np. słonia, żyrafy, lwa, hipopotama, </w:t>
      </w:r>
      <w:r w:rsidR="00682CB4" w:rsidRPr="006308B4">
        <w:rPr>
          <w:rFonts w:ascii="Times New Roman" w:hAnsi="Times New Roman" w:cs="Times New Roman"/>
          <w:color w:val="000000"/>
          <w:sz w:val="24"/>
          <w:szCs w:val="24"/>
        </w:rPr>
        <w:t>zna  ich sposób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poruszania się i odżywiania, cech</w:t>
      </w:r>
      <w:r w:rsidR="00682CB4" w:rsidRPr="006308B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ich prawdziwego</w:t>
      </w:r>
      <w:r w:rsidR="00682CB4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środow</w:t>
      </w:r>
      <w:r w:rsidR="00682CB4" w:rsidRPr="006308B4">
        <w:rPr>
          <w:rFonts w:ascii="Times New Roman" w:hAnsi="Times New Roman" w:cs="Times New Roman"/>
          <w:color w:val="000000"/>
          <w:sz w:val="24"/>
          <w:szCs w:val="24"/>
        </w:rPr>
        <w:t>iska</w:t>
      </w:r>
    </w:p>
    <w:p w:rsidR="002F5FDC" w:rsidRPr="006308B4" w:rsidRDefault="00682CB4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-Wysiewa </w:t>
      </w:r>
      <w:r w:rsidR="002F5FDC" w:rsidRPr="006308B4">
        <w:rPr>
          <w:rFonts w:ascii="Times New Roman" w:hAnsi="Times New Roman" w:cs="Times New Roman"/>
          <w:color w:val="000000"/>
          <w:sz w:val="24"/>
          <w:szCs w:val="24"/>
        </w:rPr>
        <w:t>nasion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a do skrzynek; pielęgnuje i obserwuje ich kiełkowanie i wzrost</w:t>
      </w:r>
      <w:r w:rsidR="002F5FDC" w:rsidRPr="006308B4">
        <w:rPr>
          <w:rFonts w:ascii="Times New Roman" w:hAnsi="Times New Roman" w:cs="Times New Roman"/>
          <w:color w:val="000000"/>
          <w:sz w:val="24"/>
          <w:szCs w:val="24"/>
        </w:rPr>
        <w:t>; założenie hodowli f</w:t>
      </w:r>
      <w:r w:rsidR="00CD541F" w:rsidRPr="006308B4">
        <w:rPr>
          <w:rFonts w:ascii="Times New Roman" w:hAnsi="Times New Roman" w:cs="Times New Roman"/>
          <w:color w:val="000000"/>
          <w:sz w:val="24"/>
          <w:szCs w:val="24"/>
        </w:rPr>
        <w:t>asoli</w:t>
      </w:r>
    </w:p>
    <w:p w:rsidR="002F5FDC" w:rsidRPr="006308B4" w:rsidRDefault="00682CB4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––Obserwuje </w:t>
      </w:r>
      <w:r w:rsidR="002F5FD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życia roślin i zwierząt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5FD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żyjących w środowisku wodnym </w:t>
      </w:r>
    </w:p>
    <w:p w:rsidR="002F5FDC" w:rsidRPr="006308B4" w:rsidRDefault="00D44E5B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––Wykonuje</w:t>
      </w:r>
      <w:r w:rsidR="00682CB4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doświadczenia </w:t>
      </w:r>
      <w:r w:rsidR="002F5FDC" w:rsidRPr="006308B4">
        <w:rPr>
          <w:rFonts w:ascii="Times New Roman" w:hAnsi="Times New Roman" w:cs="Times New Roman"/>
          <w:color w:val="000000"/>
          <w:sz w:val="24"/>
          <w:szCs w:val="24"/>
        </w:rPr>
        <w:t>na obecność powietrza w otoczeniu, także w wodzie.</w:t>
      </w:r>
    </w:p>
    <w:p w:rsidR="002F5FDC" w:rsidRPr="006308B4" w:rsidRDefault="00682CB4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––Rozpoznaje </w:t>
      </w:r>
      <w:r w:rsidR="002F5FDC" w:rsidRPr="006308B4">
        <w:rPr>
          <w:rFonts w:ascii="Times New Roman" w:hAnsi="Times New Roman" w:cs="Times New Roman"/>
          <w:color w:val="000000"/>
          <w:sz w:val="24"/>
          <w:szCs w:val="24"/>
        </w:rPr>
        <w:t>nasion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2F5FD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warzyw (marchew, ogórek, dynia, burak, fasola itp.);</w:t>
      </w:r>
    </w:p>
    <w:p w:rsidR="002F5FDC" w:rsidRPr="006308B4" w:rsidRDefault="00682CB4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––obserwuje </w:t>
      </w:r>
      <w:r w:rsidR="001D5F89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wygląd </w:t>
      </w:r>
      <w:r w:rsidR="002F5FD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i zachowania zwierząt, takich jak: mrówka, dżdżownica, pszczoła, osa, trzmiel, motyl;</w:t>
      </w:r>
    </w:p>
    <w:p w:rsidR="002F5FDC" w:rsidRPr="006308B4" w:rsidRDefault="001D5F89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––podaje</w:t>
      </w:r>
      <w:r w:rsidR="002F5FD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nazw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="002F5FD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krzewów ozdobnych (bez, forsycja, jaśmin itp.);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––</w:t>
      </w:r>
      <w:r w:rsidR="001D5F89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Nazywa 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wiosenne prace w polu: orka, siew.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––</w:t>
      </w:r>
      <w:r w:rsidR="001D5F89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Obserwuje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prace pielęgnacyjne w sadzie;</w:t>
      </w:r>
    </w:p>
    <w:p w:rsidR="002F5FDC" w:rsidRPr="006308B4" w:rsidRDefault="001D5F89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–Zna  sposób</w:t>
      </w:r>
      <w:r w:rsidR="002F5FDC" w:rsidRPr="006308B4">
        <w:rPr>
          <w:rFonts w:ascii="Times New Roman" w:hAnsi="Times New Roman" w:cs="Times New Roman"/>
          <w:color w:val="000000"/>
          <w:sz w:val="24"/>
          <w:szCs w:val="24"/>
        </w:rPr>
        <w:t>, w jaki pszczoły wytwarzają miód.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––</w:t>
      </w:r>
      <w:r w:rsidR="001D5F89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Nazywa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wiosenne rośliny kwiatowe (przebiśnieg, zawile</w:t>
      </w:r>
      <w:r w:rsidR="001D5F89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c, fiołek, konwalia); zna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roślin</w:t>
      </w:r>
      <w:r w:rsidR="001D5F89" w:rsidRPr="006308B4">
        <w:rPr>
          <w:rFonts w:ascii="Times New Roman" w:hAnsi="Times New Roman" w:cs="Times New Roman"/>
          <w:color w:val="000000"/>
          <w:sz w:val="24"/>
          <w:szCs w:val="24"/>
        </w:rPr>
        <w:t>y chronione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––</w:t>
      </w:r>
      <w:r w:rsidR="001D5F89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Obserwuje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powrót ptaków, zakładani</w:t>
      </w:r>
      <w:r w:rsidR="001D5F89" w:rsidRPr="006308B4">
        <w:rPr>
          <w:rFonts w:ascii="Times New Roman" w:hAnsi="Times New Roman" w:cs="Times New Roman"/>
          <w:color w:val="000000"/>
          <w:sz w:val="24"/>
          <w:szCs w:val="24"/>
        </w:rPr>
        <w:t>e gniazd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––</w:t>
      </w:r>
      <w:r w:rsidR="001D5F89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Wie jak chroni się lasy i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szkółki leśne.</w:t>
      </w:r>
    </w:p>
    <w:p w:rsidR="002F5FDC" w:rsidRPr="006308B4" w:rsidRDefault="00CD541F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––Rozpoznaje  </w:t>
      </w:r>
      <w:r w:rsidR="001D5F89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rośliny  łąkowe </w:t>
      </w:r>
      <w:r w:rsidR="002F5FDC" w:rsidRPr="006308B4">
        <w:rPr>
          <w:rFonts w:ascii="Times New Roman" w:hAnsi="Times New Roman" w:cs="Times New Roman"/>
          <w:color w:val="000000"/>
          <w:sz w:val="24"/>
          <w:szCs w:val="24"/>
        </w:rPr>
        <w:t>: bratek polny, jaskier, mniszek lekarski, stokrotka, koniczyna;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––</w:t>
      </w:r>
      <w:r w:rsidR="00CD541F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Rozpoznaje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zwierzęta spotykane na łące: zając, mysz, liczne owady, niektóre ptaki;</w:t>
      </w:r>
    </w:p>
    <w:p w:rsidR="00C81644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––</w:t>
      </w:r>
      <w:r w:rsidR="00CD541F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Wie, że łąka może być  miejscem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wypasania roślinożernych zwierząt hodowlanych: krowy, kozy, owcy, konia.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644" w:rsidRPr="006308B4" w:rsidRDefault="00644F90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b/>
          <w:sz w:val="24"/>
          <w:szCs w:val="24"/>
        </w:rPr>
        <w:t>Funkcje życiowe człowieka</w:t>
      </w:r>
      <w:r w:rsidRPr="00630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644" w:rsidRPr="006308B4" w:rsidRDefault="006D1629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>–  Dba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 o zdrowie i schludny wygląd</w:t>
      </w:r>
    </w:p>
    <w:p w:rsidR="00D44E5B" w:rsidRDefault="006D1629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 xml:space="preserve"> • </w:t>
      </w:r>
      <w:r w:rsidRPr="006308B4">
        <w:rPr>
          <w:rFonts w:ascii="Times New Roman" w:hAnsi="Times New Roman" w:cs="Times New Roman"/>
          <w:b/>
          <w:sz w:val="24"/>
          <w:szCs w:val="24"/>
        </w:rPr>
        <w:t>Odżywianie</w:t>
      </w:r>
      <w:r w:rsidRPr="006308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1629" w:rsidRPr="006308B4" w:rsidRDefault="00D44E5B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1629" w:rsidRPr="006308B4">
        <w:rPr>
          <w:rFonts w:ascii="Times New Roman" w:hAnsi="Times New Roman" w:cs="Times New Roman"/>
          <w:sz w:val="24"/>
          <w:szCs w:val="24"/>
        </w:rPr>
        <w:t>zna  sposoby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 zabezpieczania pokar</w:t>
      </w:r>
      <w:r w:rsidR="006D1629" w:rsidRPr="006308B4">
        <w:rPr>
          <w:rFonts w:ascii="Times New Roman" w:hAnsi="Times New Roman" w:cs="Times New Roman"/>
          <w:sz w:val="24"/>
          <w:szCs w:val="24"/>
        </w:rPr>
        <w:t xml:space="preserve">mów przed zepsuciem; zna szkodliwe 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dla zdrowia </w:t>
      </w:r>
      <w:r w:rsidR="006D1629" w:rsidRPr="006308B4">
        <w:rPr>
          <w:rFonts w:ascii="Times New Roman" w:hAnsi="Times New Roman" w:cs="Times New Roman"/>
          <w:sz w:val="24"/>
          <w:szCs w:val="24"/>
        </w:rPr>
        <w:t>produkty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 (przeterminowane przetwory, niedojrzałe owoce, trujące grzyb</w:t>
      </w:r>
      <w:r w:rsidR="006D1629" w:rsidRPr="006308B4">
        <w:rPr>
          <w:rFonts w:ascii="Times New Roman" w:hAnsi="Times New Roman" w:cs="Times New Roman"/>
          <w:sz w:val="24"/>
          <w:szCs w:val="24"/>
        </w:rPr>
        <w:t>y i trujące rośliny);</w:t>
      </w:r>
    </w:p>
    <w:p w:rsidR="006D1629" w:rsidRPr="006308B4" w:rsidRDefault="006D1629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>- zdobywa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 umiejętności kulturalnego zachowania się</w:t>
      </w:r>
      <w:r w:rsidRPr="006308B4">
        <w:rPr>
          <w:rFonts w:ascii="Times New Roman" w:hAnsi="Times New Roman" w:cs="Times New Roman"/>
          <w:sz w:val="24"/>
          <w:szCs w:val="24"/>
        </w:rPr>
        <w:t xml:space="preserve"> podczas spożywania posiłków. </w:t>
      </w:r>
    </w:p>
    <w:p w:rsidR="00C81644" w:rsidRPr="006308B4" w:rsidRDefault="00644F90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b/>
          <w:sz w:val="24"/>
          <w:szCs w:val="24"/>
        </w:rPr>
        <w:t>Higiena osobista:</w:t>
      </w:r>
      <w:r w:rsidR="006D1629" w:rsidRPr="006308B4">
        <w:rPr>
          <w:rFonts w:ascii="Times New Roman" w:hAnsi="Times New Roman" w:cs="Times New Roman"/>
          <w:sz w:val="24"/>
          <w:szCs w:val="24"/>
        </w:rPr>
        <w:t xml:space="preserve"> rozumie konieczność </w:t>
      </w:r>
      <w:r w:rsidRPr="006308B4">
        <w:rPr>
          <w:rFonts w:ascii="Times New Roman" w:hAnsi="Times New Roman" w:cs="Times New Roman"/>
          <w:sz w:val="24"/>
          <w:szCs w:val="24"/>
        </w:rPr>
        <w:t xml:space="preserve">częstego mycia rąk w ciągu dnia; wyrobienie nawyku mycia </w:t>
      </w:r>
      <w:r w:rsidR="006D1629" w:rsidRPr="006308B4">
        <w:rPr>
          <w:rFonts w:ascii="Times New Roman" w:hAnsi="Times New Roman" w:cs="Times New Roman"/>
          <w:sz w:val="24"/>
          <w:szCs w:val="24"/>
        </w:rPr>
        <w:t xml:space="preserve">zębów po każdym posiłku; dba </w:t>
      </w:r>
      <w:r w:rsidRPr="006308B4">
        <w:rPr>
          <w:rFonts w:ascii="Times New Roman" w:hAnsi="Times New Roman" w:cs="Times New Roman"/>
          <w:sz w:val="24"/>
          <w:szCs w:val="24"/>
        </w:rPr>
        <w:t>o czysto</w:t>
      </w:r>
      <w:r w:rsidR="006D1629" w:rsidRPr="006308B4">
        <w:rPr>
          <w:rFonts w:ascii="Times New Roman" w:hAnsi="Times New Roman" w:cs="Times New Roman"/>
          <w:sz w:val="24"/>
          <w:szCs w:val="24"/>
        </w:rPr>
        <w:t>ść paznokci i włosów; prawidłowo korzysta</w:t>
      </w:r>
      <w:r w:rsidRPr="006308B4">
        <w:rPr>
          <w:rFonts w:ascii="Times New Roman" w:hAnsi="Times New Roman" w:cs="Times New Roman"/>
          <w:sz w:val="24"/>
          <w:szCs w:val="24"/>
        </w:rPr>
        <w:t xml:space="preserve"> z przyborów do mycia, urz</w:t>
      </w:r>
      <w:r w:rsidR="006D1629" w:rsidRPr="006308B4">
        <w:rPr>
          <w:rFonts w:ascii="Times New Roman" w:hAnsi="Times New Roman" w:cs="Times New Roman"/>
          <w:sz w:val="24"/>
          <w:szCs w:val="24"/>
        </w:rPr>
        <w:t xml:space="preserve">ądzeń sanitarnych i utrzymuje  je w czystości; utrzymuje porządek </w:t>
      </w:r>
      <w:r w:rsidRPr="006308B4">
        <w:rPr>
          <w:rFonts w:ascii="Times New Roman" w:hAnsi="Times New Roman" w:cs="Times New Roman"/>
          <w:sz w:val="24"/>
          <w:szCs w:val="24"/>
        </w:rPr>
        <w:t>wokół siebie.</w:t>
      </w:r>
    </w:p>
    <w:p w:rsidR="00C81644" w:rsidRPr="006308B4" w:rsidRDefault="00644F90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b/>
          <w:sz w:val="24"/>
          <w:szCs w:val="24"/>
        </w:rPr>
        <w:t>Bezpieczeństwo</w:t>
      </w:r>
    </w:p>
    <w:p w:rsidR="001B6A10" w:rsidRPr="006308B4" w:rsidRDefault="006D1629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 xml:space="preserve"> • Bezwarunkowe przestrzega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 zasad bezpieczeństwa obowiązujących w klasie i w szkole. </w:t>
      </w:r>
    </w:p>
    <w:p w:rsidR="001B6A10" w:rsidRPr="006308B4" w:rsidRDefault="006D1629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>• Nie  prowokuje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 sytuacji zagrażających bezpieczeństwu podczas zabaw, na przerwach, na zajęciach z wychowania technicznego, fizycznego.</w:t>
      </w:r>
    </w:p>
    <w:p w:rsidR="001B6A10" w:rsidRPr="006308B4" w:rsidRDefault="006D1629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 xml:space="preserve"> • Przestrzega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 zakazu zabaw w miejscach niedozwolonych</w:t>
      </w:r>
    </w:p>
    <w:p w:rsidR="001B6A10" w:rsidRPr="006308B4" w:rsidRDefault="006D1629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>. • Rozumie</w:t>
      </w:r>
      <w:r w:rsidR="00D44E5B">
        <w:rPr>
          <w:rFonts w:ascii="Times New Roman" w:hAnsi="Times New Roman" w:cs="Times New Roman"/>
          <w:sz w:val="24"/>
          <w:szCs w:val="24"/>
        </w:rPr>
        <w:t xml:space="preserve"> zakaz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 zbliżania się do nieznanych zwierząt. </w:t>
      </w:r>
    </w:p>
    <w:p w:rsidR="001B6A10" w:rsidRPr="006308B4" w:rsidRDefault="006D1629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>• Rozumie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 potrzeby zachowania ostrożności w kontaktach z osobami obcymi; bezpieczeństwo w </w:t>
      </w:r>
      <w:proofErr w:type="spellStart"/>
      <w:r w:rsidR="00644F90" w:rsidRPr="006308B4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="00644F90" w:rsidRPr="006308B4">
        <w:rPr>
          <w:rFonts w:ascii="Times New Roman" w:hAnsi="Times New Roman" w:cs="Times New Roman"/>
          <w:sz w:val="24"/>
          <w:szCs w:val="24"/>
        </w:rPr>
        <w:t>.</w:t>
      </w:r>
    </w:p>
    <w:p w:rsidR="001B6A10" w:rsidRPr="006308B4" w:rsidRDefault="00F06999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 xml:space="preserve"> • Świadom</w:t>
      </w:r>
      <w:r w:rsidR="008470A0">
        <w:rPr>
          <w:rFonts w:ascii="Times New Roman" w:hAnsi="Times New Roman" w:cs="Times New Roman"/>
          <w:sz w:val="24"/>
          <w:szCs w:val="24"/>
        </w:rPr>
        <w:t>i</w:t>
      </w:r>
      <w:r w:rsidRPr="006308B4">
        <w:rPr>
          <w:rFonts w:ascii="Times New Roman" w:hAnsi="Times New Roman" w:cs="Times New Roman"/>
          <w:sz w:val="24"/>
          <w:szCs w:val="24"/>
        </w:rPr>
        <w:t>e przestrzega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 zasad ruchu drogowego dla pieszych.</w:t>
      </w:r>
    </w:p>
    <w:p w:rsidR="00F06999" w:rsidRPr="006308B4" w:rsidRDefault="00F06999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 xml:space="preserve"> • Radzi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 sobie w sytuacjach zagrażających z</w:t>
      </w:r>
      <w:r w:rsidRPr="006308B4">
        <w:rPr>
          <w:rFonts w:ascii="Times New Roman" w:hAnsi="Times New Roman" w:cs="Times New Roman"/>
          <w:sz w:val="24"/>
          <w:szCs w:val="24"/>
        </w:rPr>
        <w:t>drowiu lub życiu; powiadamia odpowiednie instytucje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 o wypadkach i zagrożeniach (pożar, powódź, susza, trąba powietrzna), </w:t>
      </w:r>
    </w:p>
    <w:p w:rsidR="00F06999" w:rsidRPr="006308B4" w:rsidRDefault="00F06999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 xml:space="preserve">Zna 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ważne telefony i inne sposoby zawiadamiania o zagrożeniach i wypadkach. </w:t>
      </w:r>
    </w:p>
    <w:p w:rsidR="001B6A10" w:rsidRPr="006308B4" w:rsidRDefault="00644F90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8B4">
        <w:rPr>
          <w:rFonts w:ascii="Times New Roman" w:hAnsi="Times New Roman" w:cs="Times New Roman"/>
          <w:b/>
          <w:sz w:val="24"/>
          <w:szCs w:val="24"/>
        </w:rPr>
        <w:t xml:space="preserve">Odpoczynek </w:t>
      </w:r>
    </w:p>
    <w:p w:rsidR="00F06999" w:rsidRPr="006308B4" w:rsidRDefault="00F06999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>• Rozumie znaczenie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 ruchu dla</w:t>
      </w:r>
      <w:r w:rsidRPr="006308B4">
        <w:rPr>
          <w:rFonts w:ascii="Times New Roman" w:hAnsi="Times New Roman" w:cs="Times New Roman"/>
          <w:sz w:val="24"/>
          <w:szCs w:val="24"/>
        </w:rPr>
        <w:t xml:space="preserve"> rozwoju organizmu; uprawia wybrane sporty.</w:t>
      </w:r>
    </w:p>
    <w:p w:rsidR="001B6A10" w:rsidRPr="006308B4" w:rsidRDefault="00F06999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>; Rozumie potrzebę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 odpowiedniej ilości snu. </w:t>
      </w:r>
    </w:p>
    <w:p w:rsidR="00F06999" w:rsidRPr="006308B4" w:rsidRDefault="00F06999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>• Realizuje zainteresowania i pasje</w:t>
      </w:r>
      <w:r w:rsidR="008470A0">
        <w:rPr>
          <w:rFonts w:ascii="Times New Roman" w:hAnsi="Times New Roman" w:cs="Times New Roman"/>
          <w:sz w:val="24"/>
          <w:szCs w:val="24"/>
        </w:rPr>
        <w:t>; zachowuje odpowiednią</w:t>
      </w:r>
      <w:r w:rsidRPr="006308B4">
        <w:rPr>
          <w:rFonts w:ascii="Times New Roman" w:hAnsi="Times New Roman" w:cs="Times New Roman"/>
          <w:sz w:val="24"/>
          <w:szCs w:val="24"/>
        </w:rPr>
        <w:t xml:space="preserve"> postawę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 podczas oglądania programów telewizyjnych oraz pracy i zabawy przy komputerze. </w:t>
      </w:r>
    </w:p>
    <w:p w:rsidR="00F06999" w:rsidRPr="006308B4" w:rsidRDefault="00644F90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b/>
          <w:sz w:val="24"/>
          <w:szCs w:val="24"/>
        </w:rPr>
        <w:t>Rozumienie przestrzeni geograficznej</w:t>
      </w:r>
      <w:r w:rsidRPr="00630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A10" w:rsidRPr="006308B4" w:rsidRDefault="00F06999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>_Poznaje swoją  miejscowość,  region i kraj</w:t>
      </w:r>
    </w:p>
    <w:p w:rsidR="001B6A10" w:rsidRPr="006308B4" w:rsidRDefault="00F06999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>• Zna  nazw</w:t>
      </w:r>
      <w:r w:rsidR="00404783" w:rsidRPr="006308B4">
        <w:rPr>
          <w:rFonts w:ascii="Times New Roman" w:hAnsi="Times New Roman" w:cs="Times New Roman"/>
          <w:sz w:val="24"/>
          <w:szCs w:val="24"/>
        </w:rPr>
        <w:t>ę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 swojej</w:t>
      </w:r>
      <w:r w:rsidR="00404783" w:rsidRPr="006308B4">
        <w:rPr>
          <w:rFonts w:ascii="Times New Roman" w:hAnsi="Times New Roman" w:cs="Times New Roman"/>
          <w:sz w:val="24"/>
          <w:szCs w:val="24"/>
        </w:rPr>
        <w:t xml:space="preserve"> miejscowości, ulicy; poznaje  historię i związane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 z ni</w:t>
      </w:r>
      <w:r w:rsidR="00404783" w:rsidRPr="006308B4">
        <w:rPr>
          <w:rFonts w:ascii="Times New Roman" w:hAnsi="Times New Roman" w:cs="Times New Roman"/>
          <w:sz w:val="24"/>
          <w:szCs w:val="24"/>
        </w:rPr>
        <w:t xml:space="preserve">m </w:t>
      </w:r>
      <w:r w:rsidR="00644F90" w:rsidRPr="006308B4">
        <w:rPr>
          <w:rFonts w:ascii="Times New Roman" w:hAnsi="Times New Roman" w:cs="Times New Roman"/>
          <w:sz w:val="24"/>
          <w:szCs w:val="24"/>
        </w:rPr>
        <w:t>legend</w:t>
      </w:r>
      <w:r w:rsidR="00404783" w:rsidRPr="006308B4">
        <w:rPr>
          <w:rFonts w:ascii="Times New Roman" w:hAnsi="Times New Roman" w:cs="Times New Roman"/>
          <w:sz w:val="24"/>
          <w:szCs w:val="24"/>
        </w:rPr>
        <w:t>y oraz fakty</w:t>
      </w:r>
    </w:p>
    <w:p w:rsidR="00404783" w:rsidRPr="006308B4" w:rsidRDefault="00404783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>• Wskazuje w najbliższej okolicy ciekawe obiekty, zabytki, rezerwaty przyrody, skanseny</w:t>
      </w:r>
      <w:r w:rsidR="00644F90" w:rsidRPr="006308B4">
        <w:rPr>
          <w:rFonts w:ascii="Times New Roman" w:hAnsi="Times New Roman" w:cs="Times New Roman"/>
          <w:sz w:val="24"/>
          <w:szCs w:val="24"/>
        </w:rPr>
        <w:t>.</w:t>
      </w:r>
    </w:p>
    <w:p w:rsidR="001B6A10" w:rsidRPr="006308B4" w:rsidRDefault="00404783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lastRenderedPageBreak/>
        <w:t xml:space="preserve"> • Poznaje  tradycję, obyczaje i obrzędy regionalne odróżnia ludowe motywy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 swojego regionu; w</w:t>
      </w:r>
      <w:r w:rsidRPr="006308B4">
        <w:rPr>
          <w:rFonts w:ascii="Times New Roman" w:hAnsi="Times New Roman" w:cs="Times New Roman"/>
          <w:sz w:val="24"/>
          <w:szCs w:val="24"/>
        </w:rPr>
        <w:t xml:space="preserve"> miarę możliwości uczestniczy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 w obrzędach związanych ze świętami, witaniem i żegnaniem pór roku itp.</w:t>
      </w:r>
    </w:p>
    <w:p w:rsidR="001B6A10" w:rsidRPr="006308B4" w:rsidRDefault="00404783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 xml:space="preserve"> • Wskazuje ważniejsze urzędy, zakłady usługowe, szanuje wytwory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 ludzkiej pracy.</w:t>
      </w:r>
    </w:p>
    <w:p w:rsidR="001B6A10" w:rsidRPr="006308B4" w:rsidRDefault="00404783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 xml:space="preserve"> • Poznaje pracę zawodową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 ludzi w swojej miejscowości, swoim regionie, na wsi i w mieście. </w:t>
      </w:r>
    </w:p>
    <w:p w:rsidR="001B6A10" w:rsidRPr="006308B4" w:rsidRDefault="00404783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>• Dba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 o estetykę najbliższego otoczenia i dobre stosunki sąsiedzkie. </w:t>
      </w:r>
    </w:p>
    <w:p w:rsidR="001B6A10" w:rsidRPr="006308B4" w:rsidRDefault="00404783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 xml:space="preserve">• Poznaje </w:t>
      </w:r>
      <w:r w:rsidR="00644F90" w:rsidRPr="006308B4">
        <w:rPr>
          <w:rFonts w:ascii="Times New Roman" w:hAnsi="Times New Roman" w:cs="Times New Roman"/>
          <w:sz w:val="24"/>
          <w:szCs w:val="24"/>
        </w:rPr>
        <w:t>osobliwości fauny i flory swojej miejscowości.</w:t>
      </w:r>
    </w:p>
    <w:p w:rsidR="001B6A10" w:rsidRPr="006308B4" w:rsidRDefault="00990953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 xml:space="preserve"> • Potrafi odczytać z mapy fizycznej Polski; podstawowe znaki  kartograficzne legendę mapy. • Wskazuje </w:t>
      </w:r>
      <w:r w:rsidR="00644F90" w:rsidRPr="006308B4">
        <w:rPr>
          <w:rFonts w:ascii="Times New Roman" w:hAnsi="Times New Roman" w:cs="Times New Roman"/>
          <w:sz w:val="24"/>
          <w:szCs w:val="24"/>
        </w:rPr>
        <w:t>na mapie fizycznej granic</w:t>
      </w:r>
      <w:r w:rsidRPr="006308B4">
        <w:rPr>
          <w:rFonts w:ascii="Times New Roman" w:hAnsi="Times New Roman" w:cs="Times New Roman"/>
          <w:sz w:val="24"/>
          <w:szCs w:val="24"/>
        </w:rPr>
        <w:t>e Polski, główne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 miast, rzek</w:t>
      </w:r>
      <w:r w:rsidRPr="006308B4">
        <w:rPr>
          <w:rFonts w:ascii="Times New Roman" w:hAnsi="Times New Roman" w:cs="Times New Roman"/>
          <w:sz w:val="24"/>
          <w:szCs w:val="24"/>
        </w:rPr>
        <w:t>i</w:t>
      </w:r>
      <w:r w:rsidR="00644F90" w:rsidRPr="006308B4">
        <w:rPr>
          <w:rFonts w:ascii="Times New Roman" w:hAnsi="Times New Roman" w:cs="Times New Roman"/>
          <w:sz w:val="24"/>
          <w:szCs w:val="24"/>
        </w:rPr>
        <w:t>.</w:t>
      </w:r>
    </w:p>
    <w:p w:rsidR="00990953" w:rsidRPr="006308B4" w:rsidRDefault="00990953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 xml:space="preserve"> • Poznaje  wybrane krainy  geograficzne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 Polski.</w:t>
      </w:r>
    </w:p>
    <w:p w:rsidR="001B6A10" w:rsidRPr="006308B4" w:rsidRDefault="00644F90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b/>
          <w:sz w:val="24"/>
          <w:szCs w:val="24"/>
        </w:rPr>
        <w:t xml:space="preserve">Obserwacja zjawisk atmosferycznych </w:t>
      </w:r>
    </w:p>
    <w:p w:rsidR="001B6A10" w:rsidRPr="006308B4" w:rsidRDefault="00644F90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 xml:space="preserve">• Jesień: – temperatura – obserwacja zmiennych warunków pogodowych, nocne przymrozki; – wiatr – obserwacja kierunku i siły wiatru; – opady – rodzaje deszczu. </w:t>
      </w:r>
    </w:p>
    <w:p w:rsidR="001B6A10" w:rsidRPr="006308B4" w:rsidRDefault="00644F90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>• Zima: – temperatura – obserwacja zmiennych warunków pogodowych; – wiatr – obserwacja kierunku i siły wiatru; – opady – śnieg, śnieg z deszczem, grad i związane z nimi zjawiska: szadź, gołoledź,</w:t>
      </w:r>
      <w:r w:rsidR="001B6A10" w:rsidRPr="006308B4">
        <w:rPr>
          <w:rFonts w:ascii="Times New Roman" w:hAnsi="Times New Roman" w:cs="Times New Roman"/>
          <w:sz w:val="24"/>
          <w:szCs w:val="24"/>
        </w:rPr>
        <w:t xml:space="preserve"> zami</w:t>
      </w:r>
      <w:r w:rsidR="00990953" w:rsidRPr="006308B4">
        <w:rPr>
          <w:rFonts w:ascii="Times New Roman" w:hAnsi="Times New Roman" w:cs="Times New Roman"/>
          <w:sz w:val="24"/>
          <w:szCs w:val="24"/>
        </w:rPr>
        <w:t xml:space="preserve">eć, odwilż. </w:t>
      </w:r>
    </w:p>
    <w:p w:rsidR="00990953" w:rsidRPr="006308B4" w:rsidRDefault="00644F90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>Wiosna: – temperatura – obserwacja zmiennych warunków pogodowych; – wiatr – obserwowanie kierunku i siły wiatru; – opady – deszcz, deszcz ze śniegiem; zmienność i kapryśność pogody; parowanie wody; krążenie wody w przyrodzie.</w:t>
      </w:r>
    </w:p>
    <w:p w:rsidR="001B6A10" w:rsidRPr="006308B4" w:rsidRDefault="00644F90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b/>
          <w:sz w:val="24"/>
          <w:szCs w:val="24"/>
        </w:rPr>
        <w:t>Wiedza o naszej planecie Ziemi</w:t>
      </w:r>
    </w:p>
    <w:p w:rsidR="001B6A10" w:rsidRPr="006308B4" w:rsidRDefault="00990953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 xml:space="preserve"> • Rozumie,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 że Ziemia jest jedną z ośmiu planet krążą</w:t>
      </w:r>
      <w:r w:rsidRPr="006308B4">
        <w:rPr>
          <w:rFonts w:ascii="Times New Roman" w:hAnsi="Times New Roman" w:cs="Times New Roman"/>
          <w:sz w:val="24"/>
          <w:szCs w:val="24"/>
        </w:rPr>
        <w:t>cych wokół Słońca; interesuje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 się wyprawami w kosmos.</w:t>
      </w:r>
    </w:p>
    <w:p w:rsidR="006308B4" w:rsidRDefault="00990953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 xml:space="preserve"> • Dostrzega wspólne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 cech</w:t>
      </w:r>
      <w:r w:rsidRPr="006308B4">
        <w:rPr>
          <w:rFonts w:ascii="Times New Roman" w:hAnsi="Times New Roman" w:cs="Times New Roman"/>
          <w:sz w:val="24"/>
          <w:szCs w:val="24"/>
        </w:rPr>
        <w:t>y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 ludzi żyjących na naszej planecie: mają te same części ciała, odczuwają takie same potrzeby, przeżywają takie same uczucia; w wielu losowych sytuacjach reagują tak samo; w podobny sposób wykonują swoje ulubione zajęcia</w:t>
      </w:r>
    </w:p>
    <w:p w:rsidR="006308B4" w:rsidRDefault="006308B4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4F90" w:rsidRPr="006308B4">
        <w:rPr>
          <w:rFonts w:ascii="Times New Roman" w:hAnsi="Times New Roman" w:cs="Times New Roman"/>
          <w:sz w:val="24"/>
          <w:szCs w:val="24"/>
        </w:rPr>
        <w:t>dos</w:t>
      </w:r>
      <w:r w:rsidR="00990953" w:rsidRPr="006308B4">
        <w:rPr>
          <w:rFonts w:ascii="Times New Roman" w:hAnsi="Times New Roman" w:cs="Times New Roman"/>
          <w:sz w:val="24"/>
          <w:szCs w:val="24"/>
        </w:rPr>
        <w:t>trzega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 cech</w:t>
      </w:r>
      <w:r w:rsidR="00990953" w:rsidRPr="006308B4">
        <w:rPr>
          <w:rFonts w:ascii="Times New Roman" w:hAnsi="Times New Roman" w:cs="Times New Roman"/>
          <w:sz w:val="24"/>
          <w:szCs w:val="24"/>
        </w:rPr>
        <w:t>y różniące</w:t>
      </w:r>
      <w:r w:rsidR="00644F90" w:rsidRPr="006308B4">
        <w:rPr>
          <w:rFonts w:ascii="Times New Roman" w:hAnsi="Times New Roman" w:cs="Times New Roman"/>
          <w:sz w:val="24"/>
          <w:szCs w:val="24"/>
        </w:rPr>
        <w:t xml:space="preserve"> ludzi; tolerowanie ludzi mimo różnic; reagowanie na krzywdę </w:t>
      </w:r>
      <w:r w:rsidR="00990953" w:rsidRPr="006308B4">
        <w:rPr>
          <w:rFonts w:ascii="Times New Roman" w:hAnsi="Times New Roman" w:cs="Times New Roman"/>
          <w:sz w:val="24"/>
          <w:szCs w:val="24"/>
        </w:rPr>
        <w:t>drugiego człowieka.</w:t>
      </w:r>
    </w:p>
    <w:p w:rsidR="00C81644" w:rsidRPr="006308B4" w:rsidRDefault="00990953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 xml:space="preserve"> • Rozumie konieczność </w:t>
      </w:r>
      <w:r w:rsidR="00644F90" w:rsidRPr="006308B4">
        <w:rPr>
          <w:rFonts w:ascii="Times New Roman" w:hAnsi="Times New Roman" w:cs="Times New Roman"/>
          <w:sz w:val="24"/>
          <w:szCs w:val="24"/>
        </w:rPr>
        <w:t>ochrony środowiska naturalnego; oszczędzania wody, elektryczności; zbierania surowców wtórnych; segregowanie odpadów; czynny udział w akcji „Sprzątanie świata”, obchodach „Święta Ziemi”</w:t>
      </w:r>
    </w:p>
    <w:p w:rsidR="007863D7" w:rsidRPr="006308B4" w:rsidRDefault="006E5014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3D7" w:rsidRPr="006308B4">
        <w:rPr>
          <w:rFonts w:ascii="Times New Roman" w:hAnsi="Times New Roman" w:cs="Times New Roman"/>
          <w:b/>
          <w:sz w:val="24"/>
          <w:szCs w:val="24"/>
        </w:rPr>
        <w:t>Poszanowanie godności</w:t>
      </w:r>
    </w:p>
    <w:p w:rsidR="001B6A10" w:rsidRPr="006308B4" w:rsidRDefault="00C81644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 xml:space="preserve"> • </w:t>
      </w:r>
      <w:r w:rsidR="007863D7" w:rsidRPr="006308B4">
        <w:rPr>
          <w:rFonts w:ascii="Times New Roman" w:hAnsi="Times New Roman" w:cs="Times New Roman"/>
          <w:sz w:val="24"/>
          <w:szCs w:val="24"/>
        </w:rPr>
        <w:t>Szanuje  godność osobistą swoją i innych dzieci; akceptuje  koleżanki</w:t>
      </w:r>
      <w:r w:rsidRPr="006308B4">
        <w:rPr>
          <w:rFonts w:ascii="Times New Roman" w:hAnsi="Times New Roman" w:cs="Times New Roman"/>
          <w:sz w:val="24"/>
          <w:szCs w:val="24"/>
        </w:rPr>
        <w:t xml:space="preserve"> i kolegów takimi, jakimi są. </w:t>
      </w:r>
    </w:p>
    <w:p w:rsidR="00C81644" w:rsidRPr="006308B4" w:rsidRDefault="007863D7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 xml:space="preserve">• Wyraża szacunek </w:t>
      </w:r>
      <w:r w:rsidR="00C81644" w:rsidRPr="006308B4">
        <w:rPr>
          <w:rFonts w:ascii="Times New Roman" w:hAnsi="Times New Roman" w:cs="Times New Roman"/>
          <w:sz w:val="24"/>
          <w:szCs w:val="24"/>
        </w:rPr>
        <w:t>wobec innych dzieci i osób starszych poprzez grzeczne zachowanie wobec nich.</w:t>
      </w:r>
    </w:p>
    <w:p w:rsidR="00C81644" w:rsidRPr="006308B4" w:rsidRDefault="007863D7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 xml:space="preserve"> • Nie zakłóca</w:t>
      </w:r>
      <w:r w:rsidR="00C81644" w:rsidRPr="006308B4">
        <w:rPr>
          <w:rFonts w:ascii="Times New Roman" w:hAnsi="Times New Roman" w:cs="Times New Roman"/>
          <w:sz w:val="24"/>
          <w:szCs w:val="24"/>
        </w:rPr>
        <w:t xml:space="preserve"> spokoju osobom ze swego otoczenia</w:t>
      </w:r>
    </w:p>
    <w:p w:rsidR="006E5014" w:rsidRDefault="00C81644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 xml:space="preserve"> </w:t>
      </w:r>
      <w:r w:rsidR="007863D7" w:rsidRPr="006308B4">
        <w:rPr>
          <w:rFonts w:ascii="Times New Roman" w:hAnsi="Times New Roman" w:cs="Times New Roman"/>
          <w:sz w:val="24"/>
          <w:szCs w:val="24"/>
        </w:rPr>
        <w:t>• Sumiennie wykonuje swoje obowiązki</w:t>
      </w:r>
      <w:r w:rsidRPr="006308B4">
        <w:rPr>
          <w:rFonts w:ascii="Times New Roman" w:hAnsi="Times New Roman" w:cs="Times New Roman"/>
          <w:sz w:val="24"/>
          <w:szCs w:val="24"/>
        </w:rPr>
        <w:t>.</w:t>
      </w:r>
    </w:p>
    <w:p w:rsidR="00C81644" w:rsidRPr="006308B4" w:rsidRDefault="007863D7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4">
        <w:rPr>
          <w:rFonts w:ascii="Times New Roman" w:hAnsi="Times New Roman" w:cs="Times New Roman"/>
          <w:sz w:val="24"/>
          <w:szCs w:val="24"/>
        </w:rPr>
        <w:t xml:space="preserve"> • Przestrzega</w:t>
      </w:r>
      <w:r w:rsidR="00C81644" w:rsidRPr="006308B4">
        <w:rPr>
          <w:rFonts w:ascii="Times New Roman" w:hAnsi="Times New Roman" w:cs="Times New Roman"/>
          <w:sz w:val="24"/>
          <w:szCs w:val="24"/>
        </w:rPr>
        <w:t xml:space="preserve"> norm obowiązujących w danej społeczności: rodzinnej, szkolnej. </w:t>
      </w:r>
    </w:p>
    <w:p w:rsidR="002F5FDC" w:rsidRPr="006308B4" w:rsidRDefault="006E5014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3D7" w:rsidRPr="006308B4">
        <w:rPr>
          <w:rFonts w:ascii="Times New Roman" w:hAnsi="Times New Roman" w:cs="Times New Roman"/>
          <w:sz w:val="24"/>
          <w:szCs w:val="24"/>
        </w:rPr>
        <w:t>• Naśladuje  i przyjmuje jako własne dobre zachowania</w:t>
      </w:r>
      <w:r w:rsidR="00C81644" w:rsidRPr="006308B4">
        <w:rPr>
          <w:rFonts w:ascii="Times New Roman" w:hAnsi="Times New Roman" w:cs="Times New Roman"/>
          <w:sz w:val="24"/>
          <w:szCs w:val="24"/>
        </w:rPr>
        <w:t xml:space="preserve"> na podstawie przykładów płynących z tekstów literackich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8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FF8000"/>
          <w:sz w:val="24"/>
          <w:szCs w:val="24"/>
        </w:rPr>
        <w:t>EDUKACJA PLASTYCZNA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Percepcja sztuki – odbiór wypowiedzi i wykorzystywanie informacji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8A5E8A" w:rsidRPr="006308B4">
        <w:rPr>
          <w:rFonts w:ascii="Times New Roman" w:hAnsi="Times New Roman" w:cs="Times New Roman"/>
          <w:color w:val="000000"/>
          <w:sz w:val="24"/>
          <w:szCs w:val="24"/>
        </w:rPr>
        <w:t>Rozpoznaje r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odzaje faktur: puszysta, miękka, gładka, kosmata; łączenie faktur podobnych i kontrastowych.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8A5E8A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Rozróżnia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barw</w:t>
      </w:r>
      <w:r w:rsidR="008A5E8A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: biała, czarna, szara, szarobrunatna, czerwona, niebieskoszara, zielonoszara; barwy ciepłe: różowa,</w:t>
      </w:r>
      <w:r w:rsidR="008A5E8A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czerwona, pomarańczowa; barwy zimne: niebieska, zielona, szarozielona, niebieskozielona.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CD541F" w:rsidRPr="006308B4">
        <w:rPr>
          <w:rFonts w:ascii="Times New Roman" w:hAnsi="Times New Roman" w:cs="Times New Roman"/>
          <w:color w:val="000000"/>
          <w:sz w:val="24"/>
          <w:szCs w:val="24"/>
        </w:rPr>
        <w:t>Wyróżnia rytmy: miarowość kształt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, barwy, oddalenia.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8A5E8A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Ogląda dzieła sztuki, wyróżnia w obrazie różnego rodzaju linie i próbuje uzasadnić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ich obecności w tym właśnie</w:t>
      </w:r>
      <w:r w:rsidR="008A5E8A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miejscu; 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lastRenderedPageBreak/>
        <w:t>Ekspresja przez sztukę – tworzenie wypowiedzi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color w:val="000000"/>
          <w:sz w:val="24"/>
          <w:szCs w:val="24"/>
        </w:rPr>
        <w:t>Rysunek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F716A9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Rysuje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ołówkiem, kredkami świecowymi, patykiem na podkładzie z klejówki, lawowanie tuszem, rysowanie świecą</w:t>
      </w:r>
      <w:r w:rsidR="00F716A9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lub kredą na czarnym tle.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F716A9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Rysuje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z wyobraźni, z pamięci, z pokazu.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F716A9" w:rsidRPr="006308B4">
        <w:rPr>
          <w:rFonts w:ascii="Times New Roman" w:hAnsi="Times New Roman" w:cs="Times New Roman"/>
          <w:color w:val="000000"/>
          <w:sz w:val="24"/>
          <w:szCs w:val="24"/>
        </w:rPr>
        <w:t>Rysuje  pojedyncze  przedmioty, zwierzę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716A9" w:rsidRPr="006308B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, roślin</w:t>
      </w:r>
      <w:r w:rsidR="00F716A9" w:rsidRPr="006308B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, postaci</w:t>
      </w:r>
      <w:r w:rsidR="00F716A9" w:rsidRPr="006308B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, zjawisk</w:t>
      </w:r>
      <w:r w:rsidR="00F716A9" w:rsidRPr="006308B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F716A9" w:rsidRPr="006308B4">
        <w:rPr>
          <w:rFonts w:ascii="Times New Roman" w:hAnsi="Times New Roman" w:cs="Times New Roman"/>
          <w:color w:val="000000"/>
          <w:sz w:val="24"/>
          <w:szCs w:val="24"/>
        </w:rPr>
        <w:t>Rysuje s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cen</w:t>
      </w:r>
      <w:r w:rsidR="00F716A9" w:rsidRPr="006308B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785EAB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związane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z własnymi przeżyciami oraz z treścią znanych dziecku tekstów literackich.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6E5014">
        <w:rPr>
          <w:rFonts w:ascii="Times New Roman" w:hAnsi="Times New Roman" w:cs="Times New Roman"/>
          <w:color w:val="000000"/>
          <w:sz w:val="24"/>
          <w:szCs w:val="24"/>
        </w:rPr>
        <w:t xml:space="preserve">Wyznacza  linią </w:t>
      </w:r>
      <w:r w:rsidR="00785EAB" w:rsidRPr="006308B4">
        <w:rPr>
          <w:rFonts w:ascii="Times New Roman" w:hAnsi="Times New Roman" w:cs="Times New Roman"/>
          <w:color w:val="000000"/>
          <w:sz w:val="24"/>
          <w:szCs w:val="24"/>
        </w:rPr>
        <w:t>kontury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postaci i przedmiotów.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785EAB" w:rsidRPr="006308B4">
        <w:rPr>
          <w:rFonts w:ascii="Times New Roman" w:hAnsi="Times New Roman" w:cs="Times New Roman"/>
          <w:color w:val="000000"/>
          <w:sz w:val="24"/>
          <w:szCs w:val="24"/>
        </w:rPr>
        <w:t>Przedstawia ruch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za pomocą kreski.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785EAB" w:rsidRPr="006308B4">
        <w:rPr>
          <w:rFonts w:ascii="Times New Roman" w:hAnsi="Times New Roman" w:cs="Times New Roman"/>
          <w:color w:val="000000"/>
          <w:sz w:val="24"/>
          <w:szCs w:val="24"/>
        </w:rPr>
        <w:t>Tworzy abstrakcyjne układy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za pomocą linii.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color w:val="000000"/>
          <w:sz w:val="24"/>
          <w:szCs w:val="24"/>
        </w:rPr>
        <w:t>Malarstwo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785EAB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Używa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pędzla szczecinowego płaskiego i farb kryjących (plakatówki, tempery, farby klejowej).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Malowanie barwnych plam; dopatrywanie się rozmaitych fantastycznych stworów w plamach rozlanej na kartce farby;</w:t>
      </w:r>
    </w:p>
    <w:p w:rsidR="002F5FDC" w:rsidRPr="006308B4" w:rsidRDefault="00FB1E8A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D541F" w:rsidRPr="006308B4">
        <w:rPr>
          <w:rFonts w:ascii="Times New Roman" w:hAnsi="Times New Roman" w:cs="Times New Roman"/>
          <w:color w:val="000000"/>
          <w:sz w:val="24"/>
          <w:szCs w:val="24"/>
        </w:rPr>
        <w:t>worzy plamy symetryczne</w:t>
      </w:r>
      <w:r w:rsidR="002F5FD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poprzez zginanie kartki.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785EAB" w:rsidRPr="006308B4">
        <w:rPr>
          <w:rFonts w:ascii="Times New Roman" w:hAnsi="Times New Roman" w:cs="Times New Roman"/>
          <w:color w:val="000000"/>
          <w:sz w:val="24"/>
          <w:szCs w:val="24"/>
        </w:rPr>
        <w:t>Wykonuje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prac </w:t>
      </w:r>
      <w:r w:rsidR="00785EAB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o tematyce abstrakcyjnej z wykorzystaniem zestawu różnorodnych plam.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FB1E8A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Rozpoznaje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nazw</w:t>
      </w:r>
      <w:r w:rsidR="00FB1E8A" w:rsidRPr="006308B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barw podstawowych: czerwon</w:t>
      </w:r>
      <w:r w:rsidR="00FB1E8A" w:rsidRPr="006308B4">
        <w:rPr>
          <w:rFonts w:ascii="Times New Roman" w:hAnsi="Times New Roman" w:cs="Times New Roman"/>
          <w:color w:val="000000"/>
          <w:sz w:val="24"/>
          <w:szCs w:val="24"/>
        </w:rPr>
        <w:t>a – żółta – niebieska; tworzy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barw</w:t>
      </w:r>
      <w:r w:rsidR="00FB1E8A" w:rsidRPr="006308B4">
        <w:rPr>
          <w:rFonts w:ascii="Times New Roman" w:hAnsi="Times New Roman" w:cs="Times New Roman"/>
          <w:color w:val="000000"/>
          <w:sz w:val="24"/>
          <w:szCs w:val="24"/>
        </w:rPr>
        <w:t>y pochodne</w:t>
      </w:r>
    </w:p>
    <w:p w:rsidR="002F5FDC" w:rsidRPr="006308B4" w:rsidRDefault="00785EAB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Przedstawia wydarzenia realne i fantastyczne</w:t>
      </w:r>
      <w:r w:rsidR="002F5FDC" w:rsidRPr="006308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785EAB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Przedstawia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scen</w:t>
      </w:r>
      <w:r w:rsidR="00785EAB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y  inspirowane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przez przeżycia, marzenia, pory roku, opowiadania, utwory literackie, oglądane</w:t>
      </w:r>
      <w:r w:rsidR="006F5A26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filmy</w:t>
      </w:r>
    </w:p>
    <w:p w:rsidR="002F5FDC" w:rsidRPr="006308B4" w:rsidRDefault="006F5A26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; Dba </w:t>
      </w:r>
      <w:r w:rsidR="002F5FDC" w:rsidRPr="006308B4">
        <w:rPr>
          <w:rFonts w:ascii="Times New Roman" w:hAnsi="Times New Roman" w:cs="Times New Roman"/>
          <w:color w:val="000000"/>
          <w:sz w:val="24"/>
          <w:szCs w:val="24"/>
        </w:rPr>
        <w:t>o zagospodarowanie całej płaszczyzny kartki.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6F5A26" w:rsidRPr="006308B4">
        <w:rPr>
          <w:rFonts w:ascii="Times New Roman" w:hAnsi="Times New Roman" w:cs="Times New Roman"/>
          <w:color w:val="000000"/>
          <w:sz w:val="24"/>
          <w:szCs w:val="24"/>
        </w:rPr>
        <w:t>Wykonuje  papierowe wycinanki  i wydzieranki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6F5A26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Tworzy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metodą </w:t>
      </w:r>
      <w:r w:rsidR="006F5A26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origami.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6F5A26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Wykonuje  wytwory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z materiałów przyrodniczych (kasztanów,</w:t>
      </w:r>
      <w:r w:rsidR="00FB1E8A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żołędzi, szyszek, patyków, trawy, jarzębiny itp.).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6F5A26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Lepi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z gliny, masy solnej, plasteliny, modeliny.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6F5A26" w:rsidRPr="006308B4">
        <w:rPr>
          <w:rFonts w:ascii="Times New Roman" w:hAnsi="Times New Roman" w:cs="Times New Roman"/>
          <w:color w:val="000000"/>
          <w:sz w:val="24"/>
          <w:szCs w:val="24"/>
        </w:rPr>
        <w:t>Rzeźbi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w glinie, mydle.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6F5A26" w:rsidRPr="006308B4">
        <w:rPr>
          <w:rFonts w:ascii="Times New Roman" w:hAnsi="Times New Roman" w:cs="Times New Roman"/>
          <w:color w:val="000000"/>
          <w:sz w:val="24"/>
          <w:szCs w:val="24"/>
        </w:rPr>
        <w:t>Wykonuje  przedmioty  użyteczne : kukiełki, maskotki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Recepcja sztuki – analiza i interpretacja wytworów kultury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6F5A26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Zna dziedziny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sztuk </w:t>
      </w:r>
      <w:r w:rsidR="006F5A26" w:rsidRPr="006308B4">
        <w:rPr>
          <w:rFonts w:ascii="Times New Roman" w:hAnsi="Times New Roman" w:cs="Times New Roman"/>
          <w:color w:val="000000"/>
          <w:sz w:val="24"/>
          <w:szCs w:val="24"/>
        </w:rPr>
        <w:t>plastycznych oraz ich wykonawców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––architektura – architekt – rysunek projektu, makieta;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––malarstwo – malarz – obraz;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––rzeźba – rzeźbiarz – rzeźba;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––scenografia – scenograf – rysunek projektu dekoracji sceny i kostiumu aktora.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AB0C73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Zna funkcję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dzieł plastycznych: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––architektura: przemysłowa, mieszkaniowa, użyteczności publicznej;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––malarstwo: portret, krajobraz, martwa natura, scena rodzajowa;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––rzeźba: pomnik, medal, moneta;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8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FF8000"/>
          <w:sz w:val="24"/>
          <w:szCs w:val="24"/>
        </w:rPr>
        <w:t>EDUKACJA TECHNICZNA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Planowanie i organizacja pracy podczas montażu wytworów technicznych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AB0C73" w:rsidRPr="006308B4">
        <w:rPr>
          <w:rFonts w:ascii="Times New Roman" w:hAnsi="Times New Roman" w:cs="Times New Roman"/>
          <w:color w:val="000000"/>
          <w:sz w:val="24"/>
          <w:szCs w:val="24"/>
        </w:rPr>
        <w:t>Precyzuje  zadanie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do wykonania.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AB0C73" w:rsidRPr="006308B4">
        <w:rPr>
          <w:rFonts w:ascii="Times New Roman" w:hAnsi="Times New Roman" w:cs="Times New Roman"/>
          <w:color w:val="000000"/>
          <w:sz w:val="24"/>
          <w:szCs w:val="24"/>
        </w:rPr>
        <w:t>Gromadzi   materiał</w:t>
      </w:r>
      <w:r w:rsidR="00FB1E8A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="00AB0C73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i potrzebne narzędzia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AB0C73" w:rsidRPr="006308B4">
        <w:rPr>
          <w:rFonts w:ascii="Times New Roman" w:hAnsi="Times New Roman" w:cs="Times New Roman"/>
          <w:color w:val="000000"/>
          <w:sz w:val="24"/>
          <w:szCs w:val="24"/>
        </w:rPr>
        <w:t>Odpowiednio przygotowuje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miejsca pracy.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AB0C73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Ustala  kolejność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wykonywanych czynności (mierzenie, wycinanie, klejenie, ozdabianie itp.).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lastRenderedPageBreak/>
        <w:t xml:space="preserve">• </w:t>
      </w:r>
      <w:r w:rsidR="00AB0C73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Wykonuje zaplanowane wytwory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z pojedynczych materiałów (wycinanki, ozdoby choinkowe), z gotowych elementów</w:t>
      </w:r>
      <w:r w:rsidR="00FB1E8A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modele do sklejania).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AB0C73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Oszczędnie  gospodaruje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materiałami.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AB0C73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Dba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o ład i porządek w miejscu pracy.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AB0C73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Wykazuje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twórcz</w:t>
      </w:r>
      <w:r w:rsidR="00AB0C73" w:rsidRPr="006308B4">
        <w:rPr>
          <w:rFonts w:ascii="Times New Roman" w:hAnsi="Times New Roman" w:cs="Times New Roman"/>
          <w:color w:val="000000"/>
          <w:sz w:val="24"/>
          <w:szCs w:val="24"/>
        </w:rPr>
        <w:t>ą inwencję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podczas tworzenia swojego dzieła.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Znajomość własności różnych materiałów</w:t>
      </w:r>
    </w:p>
    <w:p w:rsidR="002F5FDC" w:rsidRPr="006308B4" w:rsidRDefault="00AB0C73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Rozróżnia materiały przydatne</w:t>
      </w:r>
      <w:r w:rsidR="002F5FD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do majsterkowania: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przyrodnicze (trawy, owoce i nasiona roślin, patyki, kamyki itp.);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drewniane deseczki, płyty paździerzowe;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papiernicze (papier biały, kolorowy, szary, gazetowy, śniadaniowy; karton, tektura, bibułka gładka, karbowana);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włókiennicze (sznurki, tasiemki, skrawki materiałów bawełnianych, wełnianych, jedwabnych);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tworzywa sztuczne, plastikowe opakowania po produktach spożywczych.</w:t>
      </w:r>
    </w:p>
    <w:p w:rsidR="002F5FDC" w:rsidRPr="006308B4" w:rsidRDefault="00264D89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Zna  cechy</w:t>
      </w:r>
      <w:r w:rsidR="002F5FD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wybranych materiałów</w:t>
      </w:r>
    </w:p>
    <w:p w:rsidR="002F5FDC" w:rsidRPr="006308B4" w:rsidRDefault="00264D89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Zdobywa doświadczenia</w:t>
      </w:r>
      <w:r w:rsidR="002F5FDC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w dobieraniu materiałów adekwatnych do wykonania zaplanowanego wytworu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Stosowanie narzędzi i obsługa urządzeń technicznych</w:t>
      </w:r>
    </w:p>
    <w:p w:rsidR="002F5FDC" w:rsidRPr="006308B4" w:rsidRDefault="002F5FDC" w:rsidP="002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>•</w:t>
      </w:r>
      <w:r w:rsidR="00264D89"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>P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osługiwaniu się takimi narzędziami, jak: nóż, nożyczki, kolec, igła, naparstek, zszywacz biurowy,</w:t>
      </w:r>
    </w:p>
    <w:p w:rsidR="00100106" w:rsidRPr="006308B4" w:rsidRDefault="002F5FDC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dziurkacz, wkrętak, młotek, szczypce do drutu; określanie funkcji poszczególnych narzędzi (do cięcia, do szycia, do sklejania</w:t>
      </w:r>
      <w:r w:rsidR="00100106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264D89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Zdobywa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umiejętności radzenia sobie w przypadku drobnych skaleczeń.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Bezpieczne korzystanie z domowych urządzeń technicznych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FB1E8A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Zna budowę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miksera</w:t>
      </w:r>
      <w:r w:rsidR="00FB1E8A" w:rsidRPr="006308B4">
        <w:rPr>
          <w:rFonts w:ascii="Times New Roman" w:hAnsi="Times New Roman" w:cs="Times New Roman"/>
          <w:color w:val="000000"/>
          <w:sz w:val="24"/>
          <w:szCs w:val="24"/>
        </w:rPr>
        <w:t>, suszarki, lodówki; wskazuje  części składowe  i określa ich rolę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264D89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Zna zasady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bezpiecznego korzystania z urządzeń, szczeg</w:t>
      </w:r>
      <w:r w:rsidR="00127DA6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ólnie elektrycznych; wskazuje  zagrożenia wynikające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z niewłaściwego ich użytkowania.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Budzenie zainteresowania techniką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127DA6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Zna </w:t>
      </w:r>
      <w:r w:rsidR="008366DF">
        <w:rPr>
          <w:rFonts w:ascii="Times New Roman" w:hAnsi="Times New Roman" w:cs="Times New Roman"/>
          <w:color w:val="000000"/>
          <w:sz w:val="24"/>
          <w:szCs w:val="24"/>
        </w:rPr>
        <w:t xml:space="preserve"> historię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wybranych wynalazków, np. od pióra gęsiego do długopisu; od łuczywa do żarówki.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127DA6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Zna  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rodz</w:t>
      </w:r>
      <w:r w:rsidR="00127DA6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aje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maszyn i urządzeń: transportowych (samochody, samoloty, helikoptery, statki, łodzie), wytwórczych</w:t>
      </w:r>
      <w:r w:rsidR="00127DA6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(narzędzia i przyrządy), informatycznych (telefon, komputer, MP3).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8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FF8000"/>
          <w:sz w:val="24"/>
          <w:szCs w:val="24"/>
        </w:rPr>
        <w:t>EDUKACJA MUZYCZNA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Percepcja muzyki – słuchanie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Percepcja elementów muzyki</w:t>
      </w:r>
    </w:p>
    <w:p w:rsidR="00100106" w:rsidRPr="006308B4" w:rsidRDefault="00127DA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––Słucha ciszy; rozpoznaje i naśladuje głosy </w:t>
      </w:r>
      <w:r w:rsidR="00100106" w:rsidRPr="006308B4">
        <w:rPr>
          <w:rFonts w:ascii="Times New Roman" w:hAnsi="Times New Roman" w:cs="Times New Roman"/>
          <w:color w:val="000000"/>
          <w:sz w:val="24"/>
          <w:szCs w:val="24"/>
        </w:rPr>
        <w:t>z otoczenia.</w:t>
      </w:r>
    </w:p>
    <w:p w:rsidR="00100106" w:rsidRPr="006308B4" w:rsidRDefault="00127DA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––Rozpoznaje  brzmienie </w:t>
      </w:r>
      <w:r w:rsidR="00100106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instrumentów nie</w:t>
      </w:r>
      <w:r w:rsidR="00CE58C5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106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melodycznych i melodycznych (fletu, fortepianu, skrzypiec); </w:t>
      </w:r>
    </w:p>
    <w:p w:rsidR="00100106" w:rsidRPr="006308B4" w:rsidRDefault="00127DA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––Rozpoznaje głosy</w:t>
      </w:r>
      <w:r w:rsidR="00FB1E8A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ludzkie</w:t>
      </w:r>
      <w:r w:rsidR="00100106" w:rsidRPr="006308B4">
        <w:rPr>
          <w:rFonts w:ascii="Times New Roman" w:hAnsi="Times New Roman" w:cs="Times New Roman"/>
          <w:color w:val="000000"/>
          <w:sz w:val="24"/>
          <w:szCs w:val="24"/>
        </w:rPr>
        <w:t>: sopran i bas.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Percepcja utworów muzycznych</w:t>
      </w:r>
    </w:p>
    <w:p w:rsidR="00100106" w:rsidRPr="006308B4" w:rsidRDefault="00AE77A2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––Słucha </w:t>
      </w:r>
      <w:r w:rsidR="00100106" w:rsidRPr="006308B4">
        <w:rPr>
          <w:rFonts w:ascii="Times New Roman" w:hAnsi="Times New Roman" w:cs="Times New Roman"/>
          <w:color w:val="000000"/>
          <w:sz w:val="24"/>
          <w:szCs w:val="24"/>
        </w:rPr>
        <w:t>muzyki odtwarzanej mechanicznie (płyta CD, audycja TV, nagranie z</w:t>
      </w:r>
      <w:r w:rsidR="00836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106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0106" w:rsidRPr="006308B4">
        <w:rPr>
          <w:rFonts w:ascii="Times New Roman" w:hAnsi="Times New Roman" w:cs="Times New Roman"/>
          <w:color w:val="000000"/>
          <w:sz w:val="24"/>
          <w:szCs w:val="24"/>
        </w:rPr>
        <w:t>internetu</w:t>
      </w:r>
      <w:proofErr w:type="spellEnd"/>
      <w:r w:rsidR="00100106" w:rsidRPr="006308B4">
        <w:rPr>
          <w:rFonts w:ascii="Times New Roman" w:hAnsi="Times New Roman" w:cs="Times New Roman"/>
          <w:color w:val="000000"/>
          <w:sz w:val="24"/>
          <w:szCs w:val="24"/>
        </w:rPr>
        <w:t>, smartfonu czy MP3).</w:t>
      </w:r>
    </w:p>
    <w:p w:rsidR="00100106" w:rsidRPr="006308B4" w:rsidRDefault="00AE77A2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––Uczestniczy </w:t>
      </w:r>
      <w:r w:rsidR="00100106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w koncerta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ch muzycznych; zdobywa kulturę </w:t>
      </w:r>
      <w:r w:rsidR="00100106" w:rsidRPr="006308B4">
        <w:rPr>
          <w:rFonts w:ascii="Times New Roman" w:hAnsi="Times New Roman" w:cs="Times New Roman"/>
          <w:color w:val="000000"/>
          <w:sz w:val="24"/>
          <w:szCs w:val="24"/>
        </w:rPr>
        <w:t>słuchania muzyki i właściwego zachowania się podczas koncertu.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Ekspresja muzyczna – śpiew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AE77A2" w:rsidRPr="006308B4">
        <w:rPr>
          <w:rFonts w:ascii="Times New Roman" w:hAnsi="Times New Roman" w:cs="Times New Roman"/>
          <w:color w:val="000000"/>
          <w:sz w:val="24"/>
          <w:szCs w:val="24"/>
        </w:rPr>
        <w:t>Rytmicznie recytuje teksty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poprawne fonetycznie i zróżnicowane pod względem tempa, dynamiki, artykulacji, </w:t>
      </w:r>
      <w:r w:rsidR="00AE77A2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intonacji</w:t>
      </w:r>
      <w:r w:rsidR="00AE77A2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barwy głosu.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AE77A2" w:rsidRPr="006308B4">
        <w:rPr>
          <w:rFonts w:ascii="Times New Roman" w:hAnsi="Times New Roman" w:cs="Times New Roman"/>
          <w:color w:val="000000"/>
          <w:sz w:val="24"/>
          <w:szCs w:val="24"/>
        </w:rPr>
        <w:t>Zwraca uwagę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na poprawną i swobodną postawę podczas śpiewu; regulowanie oddechu; śpiewanie</w:t>
      </w:r>
      <w:r w:rsidR="00836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poznanych piosenek na zgłoskach </w:t>
      </w:r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la, </w:t>
      </w:r>
      <w:proofErr w:type="spellStart"/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lo</w:t>
      </w:r>
      <w:proofErr w:type="spellEnd"/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lu</w:t>
      </w:r>
      <w:proofErr w:type="spellEnd"/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lastRenderedPageBreak/>
        <w:t xml:space="preserve">• </w:t>
      </w:r>
      <w:r w:rsidR="00AE77A2" w:rsidRPr="006308B4">
        <w:rPr>
          <w:rFonts w:ascii="Times New Roman" w:hAnsi="Times New Roman" w:cs="Times New Roman"/>
          <w:color w:val="000000"/>
          <w:sz w:val="24"/>
          <w:szCs w:val="24"/>
        </w:rPr>
        <w:t>Zbiorowo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i indywidualn</w:t>
      </w:r>
      <w:r w:rsidR="00AE77A2" w:rsidRPr="006308B4">
        <w:rPr>
          <w:rFonts w:ascii="Times New Roman" w:hAnsi="Times New Roman" w:cs="Times New Roman"/>
          <w:color w:val="000000"/>
          <w:sz w:val="24"/>
          <w:szCs w:val="24"/>
        </w:rPr>
        <w:t>ie śpiewa piosen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AE77A2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jednogł</w:t>
      </w:r>
      <w:r w:rsidR="00AE77A2" w:rsidRPr="006308B4">
        <w:rPr>
          <w:rFonts w:ascii="Times New Roman" w:hAnsi="Times New Roman" w:cs="Times New Roman"/>
          <w:color w:val="000000"/>
          <w:sz w:val="24"/>
          <w:szCs w:val="24"/>
        </w:rPr>
        <w:t>osowe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AE77A2" w:rsidRPr="006308B4">
        <w:rPr>
          <w:rFonts w:ascii="Times New Roman" w:hAnsi="Times New Roman" w:cs="Times New Roman"/>
          <w:color w:val="000000"/>
          <w:sz w:val="24"/>
          <w:szCs w:val="24"/>
        </w:rPr>
        <w:t>Wyszukuje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w utworach powtarzających się fragmentów melodii.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AE77A2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Śpiewa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gamy z odpowiednimi słowami, np. </w:t>
      </w:r>
      <w:r w:rsidRPr="00630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Słonko wschodzi coraz wyżej, a zachodzi coraz niżej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AE77A2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Reaguje na różne sygnały muzyczne; 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AE77A2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Realizuje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ruchem wartości nut: półnuty, ćwierćnuty, ósemki, pauzy ćwierćnutowej.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5C3DD1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Uczestniczy w zabawach ze śpiewem; inscenizuje piosenki ,tańczy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tańce regionalne (krakowiak)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5C3DD1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Wypowiada krótkie teksty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ze zmianą tempa, dynamiki, artykulacji i intonacji głosu.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5C3DD1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Improwizuje melodie </w:t>
      </w:r>
      <w:r w:rsidR="00FB1E8A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na dzwonkach 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Swobodn</w:t>
      </w:r>
      <w:r w:rsidR="005C3DD1" w:rsidRPr="006308B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e int</w:t>
      </w:r>
      <w:r w:rsidR="005C3DD1" w:rsidRPr="006308B4">
        <w:rPr>
          <w:rFonts w:ascii="Times New Roman" w:hAnsi="Times New Roman" w:cs="Times New Roman"/>
          <w:color w:val="000000"/>
          <w:sz w:val="24"/>
          <w:szCs w:val="24"/>
        </w:rPr>
        <w:t>erpretuje ruchem piosen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5C3DD1" w:rsidRPr="006308B4">
        <w:rPr>
          <w:rFonts w:ascii="Times New Roman" w:hAnsi="Times New Roman" w:cs="Times New Roman"/>
          <w:color w:val="000000"/>
          <w:sz w:val="24"/>
          <w:szCs w:val="24"/>
        </w:rPr>
        <w:t>i i utwory instrumentalne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732817" w:rsidRPr="006308B4">
        <w:rPr>
          <w:rFonts w:ascii="Times New Roman" w:hAnsi="Times New Roman" w:cs="Times New Roman"/>
          <w:color w:val="000000"/>
          <w:sz w:val="24"/>
          <w:szCs w:val="24"/>
        </w:rPr>
        <w:t>Tworzy  muzyczne  ilustracje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do wierszy i opowiadań.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Gra na instrumentach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732817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Wydobywa dźwięki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z przedmiotów: klocków, papieru, pudełek, folii, butelek szklanych, plastikowych.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732817" w:rsidRPr="006308B4">
        <w:rPr>
          <w:rFonts w:ascii="Times New Roman" w:hAnsi="Times New Roman" w:cs="Times New Roman"/>
          <w:color w:val="000000"/>
          <w:sz w:val="24"/>
          <w:szCs w:val="24"/>
        </w:rPr>
        <w:t>Akompaniuje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do piosenek i zabaw ruchowych z zastosowaniem naturalnych efektów akustycznych: tupania, klaskania,</w:t>
      </w:r>
      <w:r w:rsidR="00732817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pstrykania, uderzania o uda.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732817" w:rsidRPr="006308B4">
        <w:rPr>
          <w:rFonts w:ascii="Times New Roman" w:hAnsi="Times New Roman" w:cs="Times New Roman"/>
          <w:color w:val="000000"/>
          <w:sz w:val="24"/>
          <w:szCs w:val="24"/>
        </w:rPr>
        <w:t>Gra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na instrumentach perkusyjnych, nie</w:t>
      </w:r>
      <w:r w:rsidR="00CE58C5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melodycznych: grzechotce, bębenku, trójkącie, tamburynie, kołatce, kastanietach.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Zapisywanie dźwięków</w:t>
      </w:r>
    </w:p>
    <w:p w:rsidR="00100106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732817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Wyjaśnia różne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formy zapisu dźwięków muzyki, np. nagranie za pomocą komputera, dyktafonu, telefonu, tabletu</w:t>
      </w:r>
    </w:p>
    <w:p w:rsidR="006308B4" w:rsidRPr="006308B4" w:rsidRDefault="006308B4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08B4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8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FF8000"/>
          <w:sz w:val="24"/>
          <w:szCs w:val="24"/>
        </w:rPr>
        <w:t>WYCHOWANIE FIZYCZNE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Higiena osobista i zdrowie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732817" w:rsidRPr="006308B4">
        <w:rPr>
          <w:rFonts w:ascii="Times New Roman" w:hAnsi="Times New Roman" w:cs="Times New Roman"/>
          <w:color w:val="000000"/>
          <w:sz w:val="24"/>
          <w:szCs w:val="24"/>
        </w:rPr>
        <w:t>Utrzymuje w czystości ręce i całe ciało, przebiera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się przed zajęciami ruchowymi i po ich zakończeniu; wykon</w:t>
      </w:r>
      <w:r w:rsidR="00732817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uje te 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czynności samodzielnie i w stosow</w:t>
      </w:r>
      <w:r w:rsidR="00732817" w:rsidRPr="006308B4">
        <w:rPr>
          <w:rFonts w:ascii="Times New Roman" w:hAnsi="Times New Roman" w:cs="Times New Roman"/>
          <w:color w:val="000000"/>
          <w:sz w:val="24"/>
          <w:szCs w:val="24"/>
        </w:rPr>
        <w:t>nym tempie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732817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Wyjaśnia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znaczenia ruchu w procesie utrzymania zdrowia.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732817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Stosuje  rozgrzewkę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przed wykonywaniem ćwiczeń fizycznych.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F9305E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Ma świadomość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znaczenia systematyczności i wytrwałości w wykonywaniu ćwiczeń.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F9305E" w:rsidRPr="006308B4">
        <w:rPr>
          <w:rFonts w:ascii="Times New Roman" w:hAnsi="Times New Roman" w:cs="Times New Roman"/>
          <w:color w:val="000000"/>
          <w:sz w:val="24"/>
          <w:szCs w:val="24"/>
        </w:rPr>
        <w:t>Wykazuje zrozumie</w:t>
      </w:r>
      <w:r w:rsidR="00314D77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, że każdy człowiek ma inne możliwości w </w:t>
      </w:r>
      <w:r w:rsidR="00F9305E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zakresie sprawności fizycznej; Akceptuje sytuacje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dzieci, które z uwagi na chorobę nie mogą być sprawne w każdej formie ruchu.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Zabawy i gry ruchowe</w:t>
      </w:r>
    </w:p>
    <w:p w:rsidR="00F9305E" w:rsidRPr="006308B4" w:rsidRDefault="00F9305E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Zna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Zabawy orientacyjno-porządkowe („Kto zmienił miejsce”, „Semafor”, „Pułapka na myszy”).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Zabawy na czworakach („Psy i koty”, „Myśliwi i zajączki”, „Mysia norka”).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Zabawy bieżne („Berek”, „Wyścigi w parach”, „Zmień woreczek”, „Lawina”).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Zabawy rzutne: rzuty do celu woreczkami i piłeczkami, piłka w półkolu.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Zabawy skoczne („Marsz pajaców”, „Zajęcze skoki”, „Czapla i żaby”, „Szycie na maszynie”, „Przeprawa przez rzekę”).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Ćwiczenia porządkowe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F9305E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Ustawia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się w kolumnie pojedynczej, w szeregu i w kolumnie dwójkowej..</w:t>
      </w:r>
    </w:p>
    <w:p w:rsidR="00F9305E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F9305E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Rytmicznie maszeruje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w miejscu z głośnym liczeniem i klaskaniem.</w:t>
      </w:r>
      <w:r w:rsidRPr="006308B4">
        <w:rPr>
          <w:rFonts w:ascii="Times New Roman" w:hAnsi="Times New Roman" w:cs="Times New Roman"/>
          <w:color w:val="0033FF"/>
          <w:sz w:val="24"/>
          <w:szCs w:val="24"/>
        </w:rPr>
        <w:t xml:space="preserve"> 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Ćwiczenia kształtujące</w:t>
      </w:r>
    </w:p>
    <w:p w:rsidR="00F9305E" w:rsidRPr="006308B4" w:rsidRDefault="00F9305E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Ćwiczy: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Ćwiczenia ramion: w siadzie klęcznym – krążenie ramion ugiętych i wyprostowanych („Mały i duży wiatrak”); w siadzie</w:t>
      </w:r>
      <w:r w:rsidR="00F9305E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klęcznym lub w staniu – luźne wymachy obu ramion w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lastRenderedPageBreak/>
        <w:t>tył, huśtawka; w siadzie skrzyżnym, klęcznym lub rozkrocznym –pionowy skurcz ramion i wyprostny w bok, w dół, na skos; klaskanie.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Ćwiczenia nóg: w staniu – rytmiczne wspięcie i opuszczanie pięt („Sprężynka”); rytmiczne półprzysiady („Sprężynowy</w:t>
      </w:r>
      <w:r w:rsidR="00F9305E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pajacyk”); siad skrzyżny – wstawanie z siadu skrzyżnego bez pomocy rąk; podskoki zwarte w przód, w bok, w tył; tupanie</w:t>
      </w:r>
      <w:r w:rsidR="00F9305E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nogami w różnym tempie („Grzmot”).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Ćwiczenia stóp: powtórzenie ćwiczeń z klasy pierwszej oraz w siadzie toczenie piłeczki palcami stopy.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Ćwiczenia tułowia: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––skłony w przód: z siadu klęcznego („Nurkująca kaczka”); z przysiadu podpartego („Koci grzbiet”); w siadzie rozkrocznym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– skłony w przód z zamachem ramion („Wbijanie gwoździ”); w rozkroku – skłon tułowia w przód; w siadzie skrzyżnym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– ruchy przybijania pięścią w pięść i szerokie rozciąganie ramion w bok („Szewc szyje dratwą”);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––skłony w tył w leżeniu przodem: skłony głowy i potakiwanie; toczenie piłeczki z jednej ręki do drugiej; wytrzymywanie</w:t>
      </w:r>
      <w:r w:rsidR="00F9305E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krótkotrwałej pozycji skłonu w tył z ramionami w bok („Samolot”);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––ćwiczenia mięśni brzucha: w leżeniu tyłem – chodzenie dużymi krokami w powietrzu; w siadzie skrzyżnym z chwytem</w:t>
      </w:r>
      <w:r w:rsidR="00F9305E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za stopy – padanie na plecy i z powrotem („Kołyska”); z leżenia tyłem o nogach zgiętych (stopy podparte o podłogę) –na przemian wyprosty nóg, wznoszenie nóg do góry i klaskanie pod nogami;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–– skłony w bok: w siadzie skrzyżnym, klęcznym – płynne skłony na lewo i na prawo („Łódka na falach”, „Zegar ścienny”);</w:t>
      </w:r>
      <w:r w:rsidR="00994DE6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w siadzie okracznym na ławeczce – zrzucanie woreczka z głowy przez silny skłon w bok;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–– skręty: w siadzie skrzyżnym – skręt tułowia w lewo z lewą ręką, w prawo z prawą ręką; układanie woreczka jedną ręką daleko</w:t>
      </w:r>
      <w:r w:rsidR="00994DE6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poza sobą i zabieranie drugą ręką.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Ćwiczenia użytkowe</w:t>
      </w:r>
    </w:p>
    <w:p w:rsidR="00994DE6" w:rsidRPr="006308B4" w:rsidRDefault="00994DE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ćwiczy: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Ćwiczenia równowagi bez przyrządów: podnoszenie woreczka na stopie; we wspięciu – szybkie wirowanie z dreptaniem</w:t>
      </w:r>
      <w:r w:rsidR="00994DE6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dookoła swojej osi, na sygnał zatrzymanie się we wspięciu („Bąk”); w staniu na jednej nodze pokazywanie ściany drugą</w:t>
      </w:r>
      <w:r w:rsidR="00994DE6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nogą.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Ćwiczenia równowagi na przyrządzie: przejście przodem po belce, listwie ławeczki; przejście tyłem po ławeczce.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Ćwiczenia zwinności: z przysiadu podpartego („Wierzganie konika”); szybka zmiana przybieranych pozycji: siad skrzyżny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– powrót do stania; przysiad podparty – klęk.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Zwisy i podpory: wspinanie się i przechodzenie pod różnymi przeszkodami („Skoki zajęcze”, „Skoki żabek przez rów”).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Rzuty: piłeczkami (prawą i lewą ręką), szyszkami do tarczy; w parach – doskonalenie rzutów i chwytów piłeczki.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Skoki: zeskok w głąb z wysokości 40 cm do przysiadu podpartego; skok w dal z rozbiegu z doskokiem na dwie nogi; skok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color w:val="000000"/>
          <w:sz w:val="24"/>
          <w:szCs w:val="24"/>
        </w:rPr>
        <w:t>wzwyż do 50 cm; przeskok zawrotny przez ławeczkę.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Ćwiczenia muzyczno-ruchowe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Zabawy ze śpiewem.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Zabawy rytmiczne – chód, bieg, zmiana kierunku na komendę.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Korowody – elementy krakowiaka (cwał); krok poleczki.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Tańce regionalne.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FF"/>
          <w:sz w:val="24"/>
          <w:szCs w:val="24"/>
        </w:rPr>
      </w:pPr>
      <w:r w:rsidRPr="006308B4">
        <w:rPr>
          <w:rFonts w:ascii="Times New Roman" w:hAnsi="Times New Roman" w:cs="Times New Roman"/>
          <w:color w:val="0033FF"/>
          <w:sz w:val="24"/>
          <w:szCs w:val="24"/>
        </w:rPr>
        <w:t>Sporty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lastRenderedPageBreak/>
        <w:t xml:space="preserve">• </w:t>
      </w:r>
      <w:r w:rsidR="00994DE6" w:rsidRPr="006308B4">
        <w:rPr>
          <w:rFonts w:ascii="Times New Roman" w:hAnsi="Times New Roman" w:cs="Times New Roman"/>
          <w:color w:val="000000"/>
          <w:sz w:val="24"/>
          <w:szCs w:val="24"/>
        </w:rPr>
        <w:t>Naukę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pływania 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="00644F90" w:rsidRPr="006308B4">
        <w:rPr>
          <w:rFonts w:ascii="Times New Roman" w:hAnsi="Times New Roman" w:cs="Times New Roman"/>
          <w:color w:val="000000"/>
          <w:sz w:val="24"/>
          <w:szCs w:val="24"/>
        </w:rPr>
        <w:t>Grę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w badmintona.</w:t>
      </w:r>
    </w:p>
    <w:p w:rsidR="00100106" w:rsidRPr="006308B4" w:rsidRDefault="00100106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8B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Mini</w:t>
      </w:r>
      <w:r w:rsidR="00994DE6" w:rsidRPr="0063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8B4">
        <w:rPr>
          <w:rFonts w:ascii="Times New Roman" w:hAnsi="Times New Roman" w:cs="Times New Roman"/>
          <w:color w:val="000000"/>
          <w:sz w:val="24"/>
          <w:szCs w:val="24"/>
        </w:rPr>
        <w:t>gry z piłką.</w:t>
      </w:r>
    </w:p>
    <w:p w:rsidR="00A7515A" w:rsidRPr="006308B4" w:rsidRDefault="00A7515A" w:rsidP="0010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7515A" w:rsidRPr="006308B4" w:rsidSect="00A75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36E9"/>
    <w:multiLevelType w:val="hybridMultilevel"/>
    <w:tmpl w:val="ADB23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89"/>
    <w:rsid w:val="0007299C"/>
    <w:rsid w:val="00075273"/>
    <w:rsid w:val="000F0C79"/>
    <w:rsid w:val="00100106"/>
    <w:rsid w:val="001023A4"/>
    <w:rsid w:val="00120AEC"/>
    <w:rsid w:val="00127DA6"/>
    <w:rsid w:val="0016358D"/>
    <w:rsid w:val="001B6A10"/>
    <w:rsid w:val="001D5F89"/>
    <w:rsid w:val="001F4BED"/>
    <w:rsid w:val="00210E06"/>
    <w:rsid w:val="00264D89"/>
    <w:rsid w:val="00291F07"/>
    <w:rsid w:val="002F5FDC"/>
    <w:rsid w:val="00314D77"/>
    <w:rsid w:val="003164FA"/>
    <w:rsid w:val="00404783"/>
    <w:rsid w:val="00536710"/>
    <w:rsid w:val="00573589"/>
    <w:rsid w:val="005C3DD1"/>
    <w:rsid w:val="006308B4"/>
    <w:rsid w:val="006357F1"/>
    <w:rsid w:val="00644F90"/>
    <w:rsid w:val="00682CB4"/>
    <w:rsid w:val="006D1629"/>
    <w:rsid w:val="006E5014"/>
    <w:rsid w:val="006F5A26"/>
    <w:rsid w:val="00717707"/>
    <w:rsid w:val="00732817"/>
    <w:rsid w:val="00740E06"/>
    <w:rsid w:val="00785EAB"/>
    <w:rsid w:val="007863D7"/>
    <w:rsid w:val="007C57FE"/>
    <w:rsid w:val="008366DF"/>
    <w:rsid w:val="008470A0"/>
    <w:rsid w:val="00890EC4"/>
    <w:rsid w:val="008A5E8A"/>
    <w:rsid w:val="008E06A5"/>
    <w:rsid w:val="008E7BC1"/>
    <w:rsid w:val="00906A2A"/>
    <w:rsid w:val="00987363"/>
    <w:rsid w:val="00990953"/>
    <w:rsid w:val="00994DE6"/>
    <w:rsid w:val="00A27DFB"/>
    <w:rsid w:val="00A7515A"/>
    <w:rsid w:val="00AB0C73"/>
    <w:rsid w:val="00AC7C9E"/>
    <w:rsid w:val="00AE77A2"/>
    <w:rsid w:val="00AF54AB"/>
    <w:rsid w:val="00C54203"/>
    <w:rsid w:val="00C5563E"/>
    <w:rsid w:val="00C77234"/>
    <w:rsid w:val="00C81644"/>
    <w:rsid w:val="00CD541F"/>
    <w:rsid w:val="00CE58C5"/>
    <w:rsid w:val="00D44E5B"/>
    <w:rsid w:val="00DF54CC"/>
    <w:rsid w:val="00E22AFD"/>
    <w:rsid w:val="00F06999"/>
    <w:rsid w:val="00F22537"/>
    <w:rsid w:val="00F60CAC"/>
    <w:rsid w:val="00F716A9"/>
    <w:rsid w:val="00F9305E"/>
    <w:rsid w:val="00FB1E8A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C9048-F2FF-49FA-AF5E-752366CD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3841</Words>
  <Characters>23046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Berchard Edward</dc:creator>
  <cp:lastModifiedBy>Agata Luber</cp:lastModifiedBy>
  <cp:revision>2</cp:revision>
  <cp:lastPrinted>2018-09-11T22:29:00Z</cp:lastPrinted>
  <dcterms:created xsi:type="dcterms:W3CDTF">2018-09-17T12:18:00Z</dcterms:created>
  <dcterms:modified xsi:type="dcterms:W3CDTF">2018-09-17T12:18:00Z</dcterms:modified>
</cp:coreProperties>
</file>